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5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29"/>
        <w:gridCol w:w="784"/>
        <w:gridCol w:w="3185"/>
      </w:tblGrid>
      <w:tr w:rsidR="008A1B61" w14:paraId="20308501" w14:textId="77777777" w:rsidTr="008A1B61">
        <w:tc>
          <w:tcPr>
            <w:tcW w:w="6629" w:type="dxa"/>
            <w:vMerge w:val="restart"/>
            <w:vAlign w:val="center"/>
          </w:tcPr>
          <w:p w14:paraId="168D783D" w14:textId="0609E714" w:rsidR="008A1B61" w:rsidRPr="00CC54BC" w:rsidRDefault="008A1B61" w:rsidP="0041346D">
            <w:pPr>
              <w:rPr>
                <w:rFonts w:ascii="Chalkboard" w:hAnsi="Chalkboard"/>
                <w:u w:val="single"/>
              </w:rPr>
            </w:pPr>
            <w:r w:rsidRPr="008A1B61">
              <w:rPr>
                <w:rFonts w:ascii="Chalkboard" w:hAnsi="Chalkboard"/>
                <w:u w:val="single"/>
              </w:rPr>
              <w:t xml:space="preserve">L.Q. </w:t>
            </w:r>
            <w:r w:rsidR="0041346D">
              <w:rPr>
                <w:rFonts w:ascii="Chalkboard" w:hAnsi="Chalkboard"/>
                <w:u w:val="single"/>
              </w:rPr>
              <w:t>How do I choose between Pythagoras or Trigonometry</w:t>
            </w:r>
            <w:r w:rsidRPr="008A1B61">
              <w:rPr>
                <w:rFonts w:ascii="Chalkboard" w:hAnsi="Chalkboard"/>
                <w:u w:val="single"/>
              </w:rPr>
              <w:t>?</w:t>
            </w:r>
            <w:r w:rsidR="0052388F">
              <w:rPr>
                <w:noProof/>
                <w:lang w:eastAsia="en-GB"/>
              </w:rPr>
              <w:t xml:space="preserve"> </w:t>
            </w:r>
          </w:p>
        </w:tc>
        <w:tc>
          <w:tcPr>
            <w:tcW w:w="784" w:type="dxa"/>
          </w:tcPr>
          <w:p w14:paraId="4C4A7A80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Date:</w:t>
            </w:r>
          </w:p>
        </w:tc>
        <w:tc>
          <w:tcPr>
            <w:tcW w:w="3185" w:type="dxa"/>
            <w:tcBorders>
              <w:bottom w:val="single" w:sz="4" w:space="0" w:color="auto"/>
            </w:tcBorders>
          </w:tcPr>
          <w:p w14:paraId="604A5F22" w14:textId="13A54AB6" w:rsidR="008A1B61" w:rsidRDefault="008A1B61" w:rsidP="008A1B61">
            <w:pPr>
              <w:rPr>
                <w:rFonts w:ascii="Chalkboard" w:hAnsi="Chalkboard"/>
              </w:rPr>
            </w:pPr>
          </w:p>
        </w:tc>
      </w:tr>
      <w:tr w:rsidR="008A1B61" w14:paraId="343C4110" w14:textId="77777777" w:rsidTr="008A1B61">
        <w:trPr>
          <w:trHeight w:val="525"/>
        </w:trPr>
        <w:tc>
          <w:tcPr>
            <w:tcW w:w="6629" w:type="dxa"/>
            <w:vMerge/>
          </w:tcPr>
          <w:p w14:paraId="006B2F30" w14:textId="77777777" w:rsidR="008A1B61" w:rsidRDefault="008A1B61" w:rsidP="008A1B61">
            <w:pPr>
              <w:rPr>
                <w:rFonts w:ascii="Chalkboard" w:hAnsi="Chalkboard"/>
              </w:rPr>
            </w:pPr>
          </w:p>
        </w:tc>
        <w:tc>
          <w:tcPr>
            <w:tcW w:w="784" w:type="dxa"/>
            <w:vAlign w:val="bottom"/>
          </w:tcPr>
          <w:p w14:paraId="2AFE0447" w14:textId="77777777" w:rsidR="008A1B61" w:rsidRPr="00CC54BC" w:rsidRDefault="008A1B61" w:rsidP="008A1B61">
            <w:pPr>
              <w:rPr>
                <w:rFonts w:ascii="Chalkboard" w:hAnsi="Chalkboard"/>
                <w:sz w:val="20"/>
                <w:szCs w:val="20"/>
              </w:rPr>
            </w:pPr>
            <w:r w:rsidRPr="00CC54BC">
              <w:rPr>
                <w:rFonts w:ascii="Chalkboard" w:hAnsi="Chalkboard"/>
                <w:sz w:val="20"/>
                <w:szCs w:val="20"/>
              </w:rPr>
              <w:t>Name:</w:t>
            </w:r>
          </w:p>
        </w:tc>
        <w:tc>
          <w:tcPr>
            <w:tcW w:w="3185" w:type="dxa"/>
            <w:tcBorders>
              <w:top w:val="single" w:sz="4" w:space="0" w:color="auto"/>
              <w:bottom w:val="single" w:sz="4" w:space="0" w:color="auto"/>
            </w:tcBorders>
          </w:tcPr>
          <w:p w14:paraId="6DF6E857" w14:textId="385166E5" w:rsidR="008A1B61" w:rsidRDefault="008A1B61" w:rsidP="008A1B61">
            <w:pPr>
              <w:rPr>
                <w:rFonts w:ascii="Chalkboard" w:hAnsi="Chalkboard"/>
              </w:rPr>
            </w:pPr>
          </w:p>
        </w:tc>
      </w:tr>
    </w:tbl>
    <w:p w14:paraId="44F29E58" w14:textId="499480AF" w:rsidR="0041346D" w:rsidRDefault="0039212E" w:rsidP="00FA5DA1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8000" behindDoc="0" locked="0" layoutInCell="1" allowOverlap="1" wp14:anchorId="707B4534" wp14:editId="60A14ADE">
                <wp:simplePos x="0" y="0"/>
                <wp:positionH relativeFrom="column">
                  <wp:posOffset>5958438</wp:posOffset>
                </wp:positionH>
                <wp:positionV relativeFrom="paragraph">
                  <wp:posOffset>-673144</wp:posOffset>
                </wp:positionV>
                <wp:extent cx="605790" cy="228600"/>
                <wp:effectExtent l="0" t="0" r="29210" b="2540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" cy="22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891AEC" w14:textId="4DEFB863" w:rsidR="0052388F" w:rsidRPr="003134DC" w:rsidRDefault="0052388F" w:rsidP="0052388F">
                            <w:pPr>
                              <w:jc w:val="center"/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</w:pPr>
                            <w:r w:rsidRPr="003134DC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1</w:t>
                            </w:r>
                            <w:r w:rsidR="0041346D">
                              <w:rPr>
                                <w:rFonts w:ascii="Tahoma" w:hAnsi="Tahoma" w:cs="Tahoma"/>
                                <w:sz w:val="22"/>
                                <w:szCs w:val="22"/>
                              </w:rPr>
                              <w:t>9.8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7B4534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18" o:spid="_x0000_s1026" type="#_x0000_t202" style="position:absolute;margin-left:469.15pt;margin-top:-52.95pt;width:47.7pt;height:18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" filled="f" strokecolor="black [3213]">
                <v:textbox>
                  <w:txbxContent>
                    <w:p w14:paraId="01891AEC" w14:textId="4DEFB863" w:rsidR="0052388F" w:rsidRPr="003134DC" w:rsidRDefault="0052388F" w:rsidP="0052388F">
                      <w:pPr>
                        <w:jc w:val="center"/>
                        <w:rPr>
                          <w:rFonts w:ascii="Tahoma" w:hAnsi="Tahoma" w:cs="Tahoma"/>
                          <w:sz w:val="22"/>
                          <w:szCs w:val="22"/>
                        </w:rPr>
                      </w:pPr>
                      <w:r w:rsidRPr="003134DC">
                        <w:rPr>
                          <w:rFonts w:ascii="Tahoma" w:hAnsi="Tahoma" w:cs="Tahoma"/>
                          <w:sz w:val="22"/>
                          <w:szCs w:val="22"/>
                        </w:rPr>
                        <w:t>1</w:t>
                      </w:r>
                      <w:r w:rsidR="0041346D">
                        <w:rPr>
                          <w:rFonts w:ascii="Tahoma" w:hAnsi="Tahoma" w:cs="Tahoma"/>
                          <w:sz w:val="22"/>
                          <w:szCs w:val="22"/>
                        </w:rPr>
                        <w:t>9.8</w:t>
                      </w:r>
                    </w:p>
                  </w:txbxContent>
                </v:textbox>
              </v:shape>
            </w:pict>
          </mc:Fallback>
        </mc:AlternateContent>
      </w:r>
      <w:r w:rsidR="0009291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8AA8F52" wp14:editId="6119840D">
                <wp:simplePos x="0" y="0"/>
                <wp:positionH relativeFrom="column">
                  <wp:posOffset>4528</wp:posOffset>
                </wp:positionH>
                <wp:positionV relativeFrom="paragraph">
                  <wp:posOffset>-46971</wp:posOffset>
                </wp:positionV>
                <wp:extent cx="2523408" cy="1219835"/>
                <wp:effectExtent l="50800" t="25400" r="67945" b="100965"/>
                <wp:wrapNone/>
                <wp:docPr id="38" name="Right Tri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3408" cy="1219835"/>
                        </a:xfrm>
                        <a:prstGeom prst="rtTriangle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DDB2C9" w14:textId="075DA4C3" w:rsidR="0009291C" w:rsidRPr="0009291C" w:rsidRDefault="0009291C" w:rsidP="0009291C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09291C">
                              <w:rPr>
                                <w:rFonts w:ascii="Tahoma" w:hAnsi="Tahoma" w:cs="Tahoma"/>
                              </w:rPr>
                              <w:t>For any right angled triangle: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8AA8F52" id="_x0000_t6" coordsize="21600,21600" o:spt="6" path="m0,0l0,21600,21600,21600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Right_x0020_Triangle_x0020_38" o:spid="_x0000_s1027" type="#_x0000_t6" style="position:absolute;margin-left:.35pt;margin-top:-3.65pt;width:198.7pt;height:96.0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" fillcolor="#a5d5e2 [1624]" strokecolor="#40a7c2 [3048]">
                <v:fill color2="#e4f2f6 [504]" rotate="t" colors="0 #9eeaff;22938f #bbefff;1 #e4f9ff" type="gradient"/>
                <v:shadow on="t" opacity="24903f" mv:blur="40000f" origin=",.5" offset="0,20000emu"/>
                <v:textbox inset="0,0,0,0">
                  <w:txbxContent>
                    <w:p w14:paraId="3EDDB2C9" w14:textId="075DA4C3" w:rsidR="0009291C" w:rsidRPr="0009291C" w:rsidRDefault="0009291C" w:rsidP="0009291C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09291C">
                        <w:rPr>
                          <w:rFonts w:ascii="Tahoma" w:hAnsi="Tahoma" w:cs="Tahoma"/>
                        </w:rPr>
                        <w:t>For any right angled triangle:</w:t>
                      </w:r>
                    </w:p>
                  </w:txbxContent>
                </v:textbox>
              </v:shape>
            </w:pict>
          </mc:Fallback>
        </mc:AlternateContent>
      </w:r>
    </w:p>
    <w:p w14:paraId="2AB15E29" w14:textId="018C4BDE" w:rsidR="0041346D" w:rsidRDefault="0041346D" w:rsidP="00FA5DA1"/>
    <w:p w14:paraId="1140ADEA" w14:textId="206B1E7E" w:rsidR="00B810BC" w:rsidRDefault="005A25F3" w:rsidP="005A25F3">
      <w:pPr>
        <w:jc w:val="center"/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A8D9B2" wp14:editId="4A456F00">
                <wp:simplePos x="0" y="0"/>
                <wp:positionH relativeFrom="column">
                  <wp:posOffset>1281249</wp:posOffset>
                </wp:positionH>
                <wp:positionV relativeFrom="paragraph">
                  <wp:posOffset>1934845</wp:posOffset>
                </wp:positionV>
                <wp:extent cx="613682" cy="302986"/>
                <wp:effectExtent l="0" t="0" r="21590" b="27305"/>
                <wp:wrapNone/>
                <wp:docPr id="34" name="Rounded 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682" cy="302986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ED2E25" w14:textId="31AEB86C" w:rsidR="005A25F3" w:rsidRPr="005A25F3" w:rsidRDefault="005A25F3" w:rsidP="005A25F3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A8D9B2" id="Rounded_x0020_Rectangle_x0020_34" o:spid="_x0000_s1028" style="position:absolute;left:0;text-align:left;margin-left:100.9pt;margin-top:152.35pt;width:48.3pt;height:23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" fillcolor="white [3201]" strokecolor="black [3200]" strokeweight="1.5pt">
                <v:textbox inset="1mm,1mm,1mm,1mm">
                  <w:txbxContent>
                    <w:p w14:paraId="45ED2E25" w14:textId="31AEB86C" w:rsidR="005A25F3" w:rsidRPr="005A25F3" w:rsidRDefault="005A25F3" w:rsidP="005A25F3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NO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0D1B134" wp14:editId="1B768005">
                <wp:simplePos x="0" y="0"/>
                <wp:positionH relativeFrom="column">
                  <wp:posOffset>3347901</wp:posOffset>
                </wp:positionH>
                <wp:positionV relativeFrom="paragraph">
                  <wp:posOffset>1910352</wp:posOffset>
                </wp:positionV>
                <wp:extent cx="613682" cy="302986"/>
                <wp:effectExtent l="0" t="0" r="21590" b="27305"/>
                <wp:wrapNone/>
                <wp:docPr id="33" name="Rounded 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682" cy="302986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7FB887" w14:textId="77777777" w:rsidR="005A25F3" w:rsidRPr="005A25F3" w:rsidRDefault="005A25F3" w:rsidP="005A25F3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5A25F3">
                              <w:rPr>
                                <w:rFonts w:ascii="Tahoma" w:hAnsi="Tahoma" w:cs="Tahoma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D1B134" id="Rounded_x0020_Rectangle_x0020_33" o:spid="_x0000_s1029" style="position:absolute;left:0;text-align:left;margin-left:263.6pt;margin-top:150.4pt;width:48.3pt;height:23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" fillcolor="white [3201]" strokecolor="black [3200]" strokeweight="1.5pt">
                <v:textbox inset="1mm,1mm,1mm,1mm">
                  <w:txbxContent>
                    <w:p w14:paraId="337FB887" w14:textId="77777777" w:rsidR="005A25F3" w:rsidRPr="005A25F3" w:rsidRDefault="005A25F3" w:rsidP="005A25F3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5A25F3">
                        <w:rPr>
                          <w:rFonts w:ascii="Tahoma" w:hAnsi="Tahoma" w:cs="Tahoma"/>
                        </w:rPr>
                        <w:t>YES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B297A59" wp14:editId="012200AF">
                <wp:simplePos x="0" y="0"/>
                <wp:positionH relativeFrom="column">
                  <wp:posOffset>2817495</wp:posOffset>
                </wp:positionH>
                <wp:positionV relativeFrom="paragraph">
                  <wp:posOffset>1044575</wp:posOffset>
                </wp:positionV>
                <wp:extent cx="613682" cy="302986"/>
                <wp:effectExtent l="0" t="0" r="21590" b="27305"/>
                <wp:wrapNone/>
                <wp:docPr id="35" name="Rounded 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682" cy="302986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E5DC95" w14:textId="32A7A022" w:rsidR="005A25F3" w:rsidRPr="005A25F3" w:rsidRDefault="005A25F3" w:rsidP="005A25F3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>
                              <w:rPr>
                                <w:rFonts w:ascii="Tahoma" w:hAnsi="Tahoma" w:cs="Tahoma"/>
                              </w:rPr>
                              <w:t>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297A59" id="Rounded_x0020_Rectangle_x0020_35" o:spid="_x0000_s1030" style="position:absolute;left:0;text-align:left;margin-left:221.85pt;margin-top:82.25pt;width:48.3pt;height:23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" fillcolor="white [3201]" strokecolor="black [3200]" strokeweight="1.5pt">
                <v:textbox inset="1mm,1mm,1mm,1mm">
                  <w:txbxContent>
                    <w:p w14:paraId="16E5DC95" w14:textId="32A7A022" w:rsidR="005A25F3" w:rsidRPr="005A25F3" w:rsidRDefault="005A25F3" w:rsidP="005A25F3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>
                        <w:rPr>
                          <w:rFonts w:ascii="Tahoma" w:hAnsi="Tahoma" w:cs="Tahoma"/>
                        </w:rPr>
                        <w:t>NO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3AC40F" wp14:editId="4391124B">
                <wp:simplePos x="0" y="0"/>
                <wp:positionH relativeFrom="column">
                  <wp:posOffset>4066812</wp:posOffset>
                </wp:positionH>
                <wp:positionV relativeFrom="paragraph">
                  <wp:posOffset>1045210</wp:posOffset>
                </wp:positionV>
                <wp:extent cx="613682" cy="302986"/>
                <wp:effectExtent l="0" t="0" r="21590" b="27305"/>
                <wp:wrapNone/>
                <wp:docPr id="32" name="Rounded 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3682" cy="302986"/>
                        </a:xfrm>
                        <a:prstGeom prst="roundRect">
                          <a:avLst/>
                        </a:prstGeom>
                        <a:ln w="1905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C616E6" w14:textId="48876B4D" w:rsidR="005A25F3" w:rsidRPr="005A25F3" w:rsidRDefault="005A25F3" w:rsidP="005A25F3">
                            <w:pPr>
                              <w:jc w:val="center"/>
                              <w:rPr>
                                <w:rFonts w:ascii="Tahoma" w:hAnsi="Tahoma" w:cs="Tahoma"/>
                              </w:rPr>
                            </w:pPr>
                            <w:r w:rsidRPr="005A25F3">
                              <w:rPr>
                                <w:rFonts w:ascii="Tahoma" w:hAnsi="Tahoma" w:cs="Tahoma"/>
                              </w:rPr>
                              <w:t>YES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3AC40F" id="Rounded_x0020_Rectangle_x0020_32" o:spid="_x0000_s1031" style="position:absolute;left:0;text-align:left;margin-left:320.2pt;margin-top:82.3pt;width:48.3pt;height:2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" fillcolor="white [3201]" strokecolor="black [3200]" strokeweight="1.5pt">
                <v:textbox inset="1mm,1mm,1mm,1mm">
                  <w:txbxContent>
                    <w:p w14:paraId="79C616E6" w14:textId="48876B4D" w:rsidR="005A25F3" w:rsidRPr="005A25F3" w:rsidRDefault="005A25F3" w:rsidP="005A25F3">
                      <w:pPr>
                        <w:jc w:val="center"/>
                        <w:rPr>
                          <w:rFonts w:ascii="Tahoma" w:hAnsi="Tahoma" w:cs="Tahoma"/>
                        </w:rPr>
                      </w:pPr>
                      <w:r w:rsidRPr="005A25F3">
                        <w:rPr>
                          <w:rFonts w:ascii="Tahoma" w:hAnsi="Tahoma" w:cs="Tahoma"/>
                        </w:rPr>
                        <w:t>YES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en-GB"/>
        </w:rPr>
        <w:drawing>
          <wp:inline distT="0" distB="0" distL="0" distR="0" wp14:anchorId="03EBB93A" wp14:editId="78514E95">
            <wp:extent cx="5486400" cy="3126196"/>
            <wp:effectExtent l="25400" t="25400" r="25400" b="23495"/>
            <wp:docPr id="31" name="Diagram 3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</w:p>
    <w:p w14:paraId="64C02678" w14:textId="77777777" w:rsidR="005A25F3" w:rsidRDefault="005A25F3" w:rsidP="005A25F3">
      <w:pPr>
        <w:jc w:val="center"/>
      </w:pPr>
    </w:p>
    <w:p w14:paraId="68D54C1C" w14:textId="77777777" w:rsidR="005A25F3" w:rsidRDefault="005A25F3" w:rsidP="005A25F3">
      <w:pPr>
        <w:jc w:val="center"/>
      </w:pPr>
    </w:p>
    <w:p w14:paraId="4C18E820" w14:textId="77777777" w:rsidR="005A25F3" w:rsidRDefault="005A25F3" w:rsidP="005A25F3">
      <w:r w:rsidRPr="005A25F3">
        <w:rPr>
          <w:noProof/>
          <w:lang w:eastAsia="en-GB"/>
        </w:rPr>
        <w:drawing>
          <wp:inline distT="0" distB="0" distL="0" distR="0" wp14:anchorId="3EA7D896" wp14:editId="68054C26">
            <wp:extent cx="2098794" cy="1413329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12221" cy="142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14:paraId="076C5442" w14:textId="77777777" w:rsidR="005A25F3" w:rsidRDefault="005A25F3" w:rsidP="005A25F3"/>
    <w:p w14:paraId="1D1D0BE7" w14:textId="77777777" w:rsidR="005A25F3" w:rsidRDefault="005A25F3" w:rsidP="005A25F3"/>
    <w:p w14:paraId="4BE9C83C" w14:textId="73125D33" w:rsidR="005A25F3" w:rsidRDefault="005A25F3" w:rsidP="005A25F3">
      <w:r w:rsidRPr="005A25F3">
        <w:rPr>
          <w:noProof/>
          <w:lang w:eastAsia="en-GB"/>
        </w:rPr>
        <w:drawing>
          <wp:inline distT="0" distB="0" distL="0" distR="0" wp14:anchorId="4A571713" wp14:editId="3C1E54DE">
            <wp:extent cx="1968954" cy="1366981"/>
            <wp:effectExtent l="0" t="0" r="0" b="508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77298" cy="1372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14:paraId="61E91CA6" w14:textId="77777777" w:rsidR="005A25F3" w:rsidRDefault="005A25F3" w:rsidP="005A25F3"/>
    <w:p w14:paraId="7E5E6C43" w14:textId="77777777" w:rsidR="005A25F3" w:rsidRDefault="005A25F3" w:rsidP="005A25F3"/>
    <w:p w14:paraId="59D5C994" w14:textId="46FD00BE" w:rsidR="005A25F3" w:rsidRDefault="005A25F3" w:rsidP="005A25F3">
      <w:r w:rsidRPr="005A25F3">
        <w:rPr>
          <w:noProof/>
          <w:lang w:eastAsia="en-GB"/>
        </w:rPr>
        <w:drawing>
          <wp:inline distT="0" distB="0" distL="0" distR="0" wp14:anchorId="526D4355" wp14:editId="53EF6768">
            <wp:extent cx="2006855" cy="1422581"/>
            <wp:effectExtent l="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18121" cy="1430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E681D" w14:textId="77777777" w:rsidR="005A25F3" w:rsidRDefault="005A25F3" w:rsidP="005A25F3"/>
    <w:p w14:paraId="508308B1" w14:textId="77777777" w:rsidR="005A25F3" w:rsidRDefault="005A25F3" w:rsidP="005A25F3"/>
    <w:p w14:paraId="3E73DC3F" w14:textId="77777777" w:rsidR="0009291C" w:rsidRDefault="0009291C" w:rsidP="005A25F3">
      <w:pPr>
        <w:sectPr w:rsidR="0009291C" w:rsidSect="00B73C6A">
          <w:pgSz w:w="11900" w:h="16840"/>
          <w:pgMar w:top="720" w:right="720" w:bottom="568" w:left="720" w:header="708" w:footer="708" w:gutter="0"/>
          <w:cols w:space="708"/>
        </w:sectPr>
      </w:pPr>
    </w:p>
    <w:p w14:paraId="4DF14524" w14:textId="3D1D8072" w:rsidR="005A25F3" w:rsidRPr="001F707D" w:rsidRDefault="001F707D" w:rsidP="005A25F3">
      <w:pPr>
        <w:rPr>
          <w:rFonts w:ascii="Tahoma" w:hAnsi="Tahoma" w:cs="Tahoma"/>
        </w:rPr>
      </w:pPr>
      <w:r w:rsidRPr="001F707D">
        <w:rPr>
          <w:rFonts w:ascii="Tahoma" w:hAnsi="Tahoma" w:cs="Tahoma"/>
        </w:rPr>
        <w:lastRenderedPageBreak/>
        <w:t>Put the triangle in the correct method needed, then solve.</w:t>
      </w:r>
    </w:p>
    <w:p w14:paraId="2D095419" w14:textId="77777777" w:rsidR="0009291C" w:rsidRPr="001F707D" w:rsidRDefault="0009291C" w:rsidP="005A25F3">
      <w:pPr>
        <w:rPr>
          <w:rFonts w:ascii="Tahoma" w:hAnsi="Tahoma" w:cs="Tahoma"/>
        </w:rPr>
      </w:pP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56"/>
        <w:gridCol w:w="5256"/>
        <w:gridCol w:w="5256"/>
      </w:tblGrid>
      <w:tr w:rsidR="0009291C" w:rsidRPr="001F707D" w14:paraId="7402DDF1" w14:textId="77777777" w:rsidTr="001F707D">
        <w:trPr>
          <w:trHeight w:val="5979"/>
        </w:trPr>
        <w:tc>
          <w:tcPr>
            <w:tcW w:w="5256" w:type="dxa"/>
          </w:tcPr>
          <w:p w14:paraId="1A316F9A" w14:textId="77777777" w:rsidR="0009291C" w:rsidRPr="001F707D" w:rsidRDefault="0009291C" w:rsidP="00FF786E">
            <w:pPr>
              <w:rPr>
                <w:rFonts w:ascii="Tahoma" w:hAnsi="Tahoma" w:cs="Tahoma"/>
              </w:rPr>
            </w:pPr>
            <w:r w:rsidRPr="001F707D">
              <w:rPr>
                <w:rFonts w:ascii="Tahoma" w:hAnsi="Tahoma" w:cs="Tahoma"/>
              </w:rPr>
              <w:t>Missing side using Pythagoras</w:t>
            </w:r>
          </w:p>
        </w:tc>
        <w:tc>
          <w:tcPr>
            <w:tcW w:w="5256" w:type="dxa"/>
          </w:tcPr>
          <w:p w14:paraId="75931639" w14:textId="77777777" w:rsidR="0009291C" w:rsidRPr="001F707D" w:rsidRDefault="0009291C" w:rsidP="00FF786E">
            <w:pPr>
              <w:rPr>
                <w:rFonts w:ascii="Tahoma" w:hAnsi="Tahoma" w:cs="Tahoma"/>
              </w:rPr>
            </w:pPr>
            <w:r w:rsidRPr="001F707D">
              <w:rPr>
                <w:rFonts w:ascii="Tahoma" w:hAnsi="Tahoma" w:cs="Tahoma"/>
              </w:rPr>
              <w:t>Missing side using Trig</w:t>
            </w:r>
          </w:p>
        </w:tc>
        <w:tc>
          <w:tcPr>
            <w:tcW w:w="5256" w:type="dxa"/>
          </w:tcPr>
          <w:p w14:paraId="26C87A26" w14:textId="77777777" w:rsidR="0009291C" w:rsidRPr="001F707D" w:rsidRDefault="0009291C" w:rsidP="00FF786E">
            <w:pPr>
              <w:rPr>
                <w:rFonts w:ascii="Tahoma" w:hAnsi="Tahoma" w:cs="Tahoma"/>
              </w:rPr>
            </w:pPr>
            <w:r w:rsidRPr="001F707D">
              <w:rPr>
                <w:rFonts w:ascii="Tahoma" w:hAnsi="Tahoma" w:cs="Tahoma"/>
              </w:rPr>
              <w:t>Missing angle using Trig</w:t>
            </w:r>
          </w:p>
        </w:tc>
      </w:tr>
    </w:tbl>
    <w:p w14:paraId="6D52BD34" w14:textId="77777777" w:rsidR="0009291C" w:rsidRPr="001F707D" w:rsidRDefault="0009291C" w:rsidP="005A25F3">
      <w:pPr>
        <w:rPr>
          <w:rFonts w:ascii="Tahoma" w:hAnsi="Tahoma" w:cs="Tahoma"/>
        </w:rPr>
      </w:pPr>
    </w:p>
    <w:p w14:paraId="68FE49D2" w14:textId="35F72435" w:rsidR="001F707D" w:rsidRDefault="001F707D" w:rsidP="005A25F3">
      <w:pPr>
        <w:rPr>
          <w:rFonts w:ascii="Tahoma" w:hAnsi="Tahoma" w:cs="Tahoma"/>
        </w:rPr>
      </w:pPr>
      <w:r w:rsidRPr="001F707D">
        <w:rPr>
          <w:rFonts w:ascii="Tahoma" w:hAnsi="Tahoma" w:cs="Tahoma"/>
        </w:rPr>
        <w:t>Challenge:  find the perimeter of these triangles using whichever method is necessary.</w:t>
      </w:r>
    </w:p>
    <w:p w14:paraId="6534C983" w14:textId="77777777" w:rsidR="001F707D" w:rsidRDefault="001F707D" w:rsidP="005A25F3">
      <w:pPr>
        <w:rPr>
          <w:rFonts w:ascii="Tahoma" w:hAnsi="Tahoma" w:cs="Tahoma"/>
        </w:rPr>
      </w:pPr>
    </w:p>
    <w:p w14:paraId="3584B20C" w14:textId="28B7361E" w:rsidR="002A30BE" w:rsidRDefault="001F707D" w:rsidP="005A25F3">
      <w:pPr>
        <w:rPr>
          <w:rFonts w:ascii="Tahoma" w:hAnsi="Tahoma" w:cs="Tahoma"/>
        </w:rPr>
        <w:sectPr w:rsidR="002A30BE" w:rsidSect="0009291C">
          <w:pgSz w:w="16840" w:h="11900" w:orient="landscape"/>
          <w:pgMar w:top="720" w:right="720" w:bottom="720" w:left="568" w:header="708" w:footer="708" w:gutter="0"/>
          <w:cols w:space="708"/>
          <w:docGrid w:linePitch="326"/>
        </w:sectPr>
      </w:pPr>
      <w:r w:rsidRPr="001F707D">
        <w:rPr>
          <w:rFonts w:ascii="Tahoma" w:hAnsi="Tahoma" w:cs="Tahoma"/>
          <w:noProof/>
          <w:lang w:eastAsia="en-GB"/>
        </w:rPr>
        <w:drawing>
          <wp:inline distT="0" distB="0" distL="0" distR="0" wp14:anchorId="66277A79" wp14:editId="28A11E8A">
            <wp:extent cx="1656784" cy="1868170"/>
            <wp:effectExtent l="0" t="0" r="0" b="11430"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r="67936"/>
                    <a:stretch/>
                  </pic:blipFill>
                  <pic:spPr bwMode="auto">
                    <a:xfrm>
                      <a:off x="0" y="0"/>
                      <a:ext cx="1664939" cy="1877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 w:rsidRPr="001F707D">
        <w:rPr>
          <w:rFonts w:ascii="Tahoma" w:hAnsi="Tahoma" w:cs="Tahoma"/>
          <w:noProof/>
          <w:lang w:eastAsia="en-GB"/>
        </w:rPr>
        <w:drawing>
          <wp:inline distT="0" distB="0" distL="0" distR="0" wp14:anchorId="05A49787" wp14:editId="1C719086">
            <wp:extent cx="1738265" cy="1867900"/>
            <wp:effectExtent l="0" t="0" r="0" b="1206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1539" r="34815"/>
                    <a:stretch/>
                  </pic:blipFill>
                  <pic:spPr bwMode="auto">
                    <a:xfrm>
                      <a:off x="0" y="0"/>
                      <a:ext cx="1747073" cy="1877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>
        <w:rPr>
          <w:rFonts w:ascii="Tahoma" w:hAnsi="Tahoma" w:cs="Tahoma"/>
        </w:rPr>
        <w:tab/>
      </w:r>
      <w:r w:rsidR="0039212E" w:rsidRPr="001F707D">
        <w:rPr>
          <w:rFonts w:ascii="Tahoma" w:hAnsi="Tahoma" w:cs="Tahoma"/>
          <w:noProof/>
          <w:lang w:eastAsia="en-GB"/>
        </w:rPr>
        <w:drawing>
          <wp:inline distT="0" distB="0" distL="0" distR="0" wp14:anchorId="0217145F" wp14:editId="00328DA7">
            <wp:extent cx="1808248" cy="1868170"/>
            <wp:effectExtent l="0" t="0" r="0" b="1143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65004"/>
                    <a:stretch/>
                  </pic:blipFill>
                  <pic:spPr bwMode="auto">
                    <a:xfrm>
                      <a:off x="0" y="0"/>
                      <a:ext cx="1817148" cy="18773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jc w:val="center"/>
        <w:tblBorders>
          <w:top w:val="dashed" w:sz="4" w:space="0" w:color="C0504D" w:themeColor="accent2"/>
          <w:left w:val="dashed" w:sz="4" w:space="0" w:color="C0504D" w:themeColor="accent2"/>
          <w:bottom w:val="dashed" w:sz="4" w:space="0" w:color="C0504D" w:themeColor="accent2"/>
          <w:right w:val="dashed" w:sz="4" w:space="0" w:color="C0504D" w:themeColor="accent2"/>
          <w:insideH w:val="dashed" w:sz="4" w:space="0" w:color="C0504D" w:themeColor="accent2"/>
          <w:insideV w:val="dashed" w:sz="4" w:space="0" w:color="C0504D" w:themeColor="accent2"/>
        </w:tblBorders>
        <w:tblLook w:val="04A0" w:firstRow="1" w:lastRow="0" w:firstColumn="1" w:lastColumn="0" w:noHBand="0" w:noVBand="1"/>
      </w:tblPr>
      <w:tblGrid>
        <w:gridCol w:w="3558"/>
        <w:gridCol w:w="3559"/>
        <w:gridCol w:w="3559"/>
      </w:tblGrid>
      <w:tr w:rsidR="002A30BE" w14:paraId="6C03A5FE" w14:textId="77777777" w:rsidTr="002A30BE">
        <w:trPr>
          <w:trHeight w:val="2387"/>
          <w:jc w:val="center"/>
        </w:trPr>
        <w:tc>
          <w:tcPr>
            <w:tcW w:w="3558" w:type="dxa"/>
            <w:vAlign w:val="center"/>
          </w:tcPr>
          <w:p w14:paraId="3E931118" w14:textId="69A36293" w:rsidR="002A30BE" w:rsidRDefault="002A30BE" w:rsidP="002A30B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lastRenderedPageBreak/>
              <w:drawing>
                <wp:inline distT="0" distB="0" distL="0" distR="0" wp14:anchorId="3C0992EA" wp14:editId="1BF5A713">
                  <wp:extent cx="1456608" cy="1042625"/>
                  <wp:effectExtent l="0" t="0" r="0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b="18072"/>
                          <a:stretch/>
                        </pic:blipFill>
                        <pic:spPr bwMode="auto">
                          <a:xfrm>
                            <a:off x="0" y="0"/>
                            <a:ext cx="1456608" cy="1042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vAlign w:val="center"/>
          </w:tcPr>
          <w:p w14:paraId="2B039D9C" w14:textId="3945E641" w:rsidR="002A30BE" w:rsidRDefault="002A30BE" w:rsidP="002A30B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499F0D07" wp14:editId="138A3284">
                  <wp:extent cx="1138983" cy="1389559"/>
                  <wp:effectExtent l="0" t="0" r="4445" b="762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916" cy="1399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vAlign w:val="center"/>
          </w:tcPr>
          <w:p w14:paraId="44C245FC" w14:textId="54A99EC0" w:rsidR="002A30BE" w:rsidRDefault="002A30BE" w:rsidP="002A30B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0A3C091E" wp14:editId="3C367474">
                  <wp:extent cx="1892300" cy="863600"/>
                  <wp:effectExtent l="0" t="0" r="12700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30BE" w14:paraId="068E1CFB" w14:textId="77777777" w:rsidTr="002A30BE">
        <w:trPr>
          <w:trHeight w:val="2568"/>
          <w:jc w:val="center"/>
        </w:trPr>
        <w:tc>
          <w:tcPr>
            <w:tcW w:w="3558" w:type="dxa"/>
            <w:tcBorders>
              <w:bottom w:val="dashed" w:sz="4" w:space="0" w:color="C0504D" w:themeColor="accent2"/>
            </w:tcBorders>
            <w:vAlign w:val="center"/>
          </w:tcPr>
          <w:p w14:paraId="6303EC1F" w14:textId="5628D331" w:rsidR="002A30BE" w:rsidRDefault="002A30BE" w:rsidP="002A30B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773ADB7C" wp14:editId="635B05CD">
                  <wp:extent cx="1396927" cy="1000502"/>
                  <wp:effectExtent l="0" t="0" r="635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270" cy="1011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bottom w:val="dashed" w:sz="4" w:space="0" w:color="C0504D" w:themeColor="accent2"/>
            </w:tcBorders>
            <w:vAlign w:val="center"/>
          </w:tcPr>
          <w:p w14:paraId="28863C00" w14:textId="07B5E10A" w:rsidR="002A30BE" w:rsidRDefault="002A30BE" w:rsidP="002A30B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6786E2EB" wp14:editId="65229149">
                  <wp:extent cx="1117214" cy="1493539"/>
                  <wp:effectExtent l="0" t="0" r="635" b="5080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635" cy="149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bottom w:val="dashed" w:sz="4" w:space="0" w:color="C0504D" w:themeColor="accent2"/>
            </w:tcBorders>
            <w:vAlign w:val="center"/>
          </w:tcPr>
          <w:p w14:paraId="40B8A491" w14:textId="305EB6A9" w:rsidR="002A30BE" w:rsidRDefault="002A30BE" w:rsidP="002A30B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3C9250EE" wp14:editId="543784A4">
                  <wp:extent cx="1562100" cy="1460500"/>
                  <wp:effectExtent l="0" t="0" r="12700" b="1270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46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30BE" w14:paraId="4BD18A93" w14:textId="77777777" w:rsidTr="002A30B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87"/>
        </w:trPr>
        <w:tc>
          <w:tcPr>
            <w:tcW w:w="3558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77E0703E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18E03058" wp14:editId="6BAB56D9">
                  <wp:extent cx="1456608" cy="1042625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b="18072"/>
                          <a:stretch/>
                        </pic:blipFill>
                        <pic:spPr bwMode="auto">
                          <a:xfrm>
                            <a:off x="0" y="0"/>
                            <a:ext cx="1456608" cy="1042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783EF82D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272FAA37" wp14:editId="6AA1D4DF">
                  <wp:extent cx="1138983" cy="1389559"/>
                  <wp:effectExtent l="0" t="0" r="4445" b="762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916" cy="1399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22C3C7B7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5D70677F" wp14:editId="3C3F4FF9">
                  <wp:extent cx="1892300" cy="863600"/>
                  <wp:effectExtent l="0" t="0" r="12700" b="0"/>
                  <wp:docPr id="71" name="Pictur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30BE" w14:paraId="06983970" w14:textId="77777777" w:rsidTr="002A30B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68"/>
        </w:trPr>
        <w:tc>
          <w:tcPr>
            <w:tcW w:w="3558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40BE141A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63EBDF51" wp14:editId="6AE31ACA">
                  <wp:extent cx="1396927" cy="1000502"/>
                  <wp:effectExtent l="0" t="0" r="635" b="0"/>
                  <wp:docPr id="72" name="Pictur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270" cy="1011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5715F619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25879498" wp14:editId="5D5C638F">
                  <wp:extent cx="1117214" cy="1493539"/>
                  <wp:effectExtent l="0" t="0" r="635" b="5080"/>
                  <wp:docPr id="75" name="Pictur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635" cy="149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008EEFF5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3C6444B5" wp14:editId="6DACB2D6">
                  <wp:extent cx="1562100" cy="1460500"/>
                  <wp:effectExtent l="0" t="0" r="12700" b="12700"/>
                  <wp:docPr id="76" name="Pictur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46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30BE" w14:paraId="3321139F" w14:textId="77777777" w:rsidTr="002A30B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387"/>
        </w:trPr>
        <w:tc>
          <w:tcPr>
            <w:tcW w:w="3558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1555A8D7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16C4188C" wp14:editId="7BEE5F83">
                  <wp:extent cx="1456608" cy="1042625"/>
                  <wp:effectExtent l="0" t="0" r="0" b="0"/>
                  <wp:docPr id="77" name="Pictur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4"/>
                          <a:srcRect b="18072"/>
                          <a:stretch/>
                        </pic:blipFill>
                        <pic:spPr bwMode="auto">
                          <a:xfrm>
                            <a:off x="0" y="0"/>
                            <a:ext cx="1456608" cy="1042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123B0591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02D32EB0" wp14:editId="7AB2C06B">
                  <wp:extent cx="1138983" cy="1389559"/>
                  <wp:effectExtent l="0" t="0" r="4445" b="762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916" cy="13992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7D514DC2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368CC8B4" wp14:editId="51FC674C">
                  <wp:extent cx="1892300" cy="863600"/>
                  <wp:effectExtent l="0" t="0" r="12700" b="0"/>
                  <wp:docPr id="79" name="Pictur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2300" cy="86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30BE" w14:paraId="08A75713" w14:textId="77777777" w:rsidTr="002A30BE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68"/>
        </w:trPr>
        <w:tc>
          <w:tcPr>
            <w:tcW w:w="3558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16FA9641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5B13BA81" wp14:editId="1EE6D649">
                  <wp:extent cx="1396927" cy="1000502"/>
                  <wp:effectExtent l="0" t="0" r="635" b="0"/>
                  <wp:docPr id="80" name="Pictur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2270" cy="10114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2662E6C6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18B765D2" wp14:editId="4EC9DEB6">
                  <wp:extent cx="1117214" cy="1493539"/>
                  <wp:effectExtent l="0" t="0" r="635" b="5080"/>
                  <wp:docPr id="81" name="Pictur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635" cy="14981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9" w:type="dxa"/>
            <w:tcBorders>
              <w:top w:val="dashed" w:sz="4" w:space="0" w:color="C0504D" w:themeColor="accent2"/>
              <w:left w:val="dashed" w:sz="4" w:space="0" w:color="C0504D" w:themeColor="accent2"/>
              <w:bottom w:val="dashed" w:sz="4" w:space="0" w:color="C0504D" w:themeColor="accent2"/>
              <w:right w:val="dashed" w:sz="4" w:space="0" w:color="C0504D" w:themeColor="accent2"/>
            </w:tcBorders>
          </w:tcPr>
          <w:p w14:paraId="3B3C0562" w14:textId="77777777" w:rsidR="002A30BE" w:rsidRDefault="002A30BE" w:rsidP="00FF786E">
            <w:pPr>
              <w:jc w:val="center"/>
              <w:rPr>
                <w:rFonts w:ascii="Tahoma" w:hAnsi="Tahoma" w:cs="Tahoma"/>
              </w:rPr>
            </w:pPr>
            <w:r w:rsidRPr="002A30BE">
              <w:rPr>
                <w:rFonts w:ascii="Tahoma" w:hAnsi="Tahoma" w:cs="Tahoma"/>
                <w:noProof/>
                <w:lang w:eastAsia="en-GB"/>
              </w:rPr>
              <w:drawing>
                <wp:inline distT="0" distB="0" distL="0" distR="0" wp14:anchorId="3171D984" wp14:editId="77B257EB">
                  <wp:extent cx="1562100" cy="1460500"/>
                  <wp:effectExtent l="0" t="0" r="12700" b="12700"/>
                  <wp:docPr id="82" name="Pictur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100" cy="146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52392A3" w14:textId="152B345E" w:rsidR="001F707D" w:rsidRPr="001F707D" w:rsidRDefault="001F707D" w:rsidP="005A25F3">
      <w:pPr>
        <w:rPr>
          <w:rFonts w:ascii="Tahoma" w:hAnsi="Tahoma" w:cs="Tahoma"/>
        </w:rPr>
      </w:pPr>
    </w:p>
    <w:sectPr w:rsidR="001F707D" w:rsidRPr="001F707D" w:rsidSect="002A30BE">
      <w:pgSz w:w="11900" w:h="16840"/>
      <w:pgMar w:top="720" w:right="720" w:bottom="568" w:left="720" w:header="708" w:footer="708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halkboard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DD523E"/>
    <w:multiLevelType w:val="hybridMultilevel"/>
    <w:tmpl w:val="FC4A3D3A"/>
    <w:lvl w:ilvl="0" w:tplc="2D2090FE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303DBF"/>
    <w:multiLevelType w:val="hybridMultilevel"/>
    <w:tmpl w:val="3DEA8DAC"/>
    <w:lvl w:ilvl="0" w:tplc="0990159A">
      <w:start w:val="1"/>
      <w:numFmt w:val="lowerLetter"/>
      <w:lvlText w:val="(%1)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defaultTabStop w:val="720"/>
  <w:drawingGridHorizontalSpacing w:val="120"/>
  <w:drawingGridVerticalSpacing w:val="163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9E4"/>
    <w:rsid w:val="00004D21"/>
    <w:rsid w:val="0009291C"/>
    <w:rsid w:val="000B633C"/>
    <w:rsid w:val="0013414E"/>
    <w:rsid w:val="001B3EBA"/>
    <w:rsid w:val="001F707D"/>
    <w:rsid w:val="002043AC"/>
    <w:rsid w:val="00240E07"/>
    <w:rsid w:val="00252DB8"/>
    <w:rsid w:val="00283667"/>
    <w:rsid w:val="002A30BE"/>
    <w:rsid w:val="002B4051"/>
    <w:rsid w:val="002C7E97"/>
    <w:rsid w:val="002F7806"/>
    <w:rsid w:val="00321461"/>
    <w:rsid w:val="0039212E"/>
    <w:rsid w:val="00404CB9"/>
    <w:rsid w:val="0041346D"/>
    <w:rsid w:val="005072F1"/>
    <w:rsid w:val="0052388F"/>
    <w:rsid w:val="005524B3"/>
    <w:rsid w:val="0056113C"/>
    <w:rsid w:val="005A25F3"/>
    <w:rsid w:val="00763F9D"/>
    <w:rsid w:val="007D077E"/>
    <w:rsid w:val="00813CB3"/>
    <w:rsid w:val="00851E9A"/>
    <w:rsid w:val="008A1B61"/>
    <w:rsid w:val="00971D68"/>
    <w:rsid w:val="009722E0"/>
    <w:rsid w:val="00A374AF"/>
    <w:rsid w:val="00A4360E"/>
    <w:rsid w:val="00AA1916"/>
    <w:rsid w:val="00AC1A6D"/>
    <w:rsid w:val="00B41333"/>
    <w:rsid w:val="00B73C6A"/>
    <w:rsid w:val="00B810BC"/>
    <w:rsid w:val="00CE08F1"/>
    <w:rsid w:val="00D0375F"/>
    <w:rsid w:val="00D128B8"/>
    <w:rsid w:val="00D3186E"/>
    <w:rsid w:val="00D33735"/>
    <w:rsid w:val="00D46D46"/>
    <w:rsid w:val="00D5130D"/>
    <w:rsid w:val="00D52571"/>
    <w:rsid w:val="00D5596C"/>
    <w:rsid w:val="00D945EA"/>
    <w:rsid w:val="00EA71D5"/>
    <w:rsid w:val="00ED4882"/>
    <w:rsid w:val="00F0313D"/>
    <w:rsid w:val="00F243EB"/>
    <w:rsid w:val="00F429E4"/>
    <w:rsid w:val="00FA13A7"/>
    <w:rsid w:val="00FA5DA1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45FF21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429E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29E4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F429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429E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AA1916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2F7806"/>
    <w:pPr>
      <w:spacing w:before="100" w:beforeAutospacing="1" w:after="100" w:afterAutospacing="1"/>
    </w:pPr>
    <w:rPr>
      <w:rFonts w:ascii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12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microsoft.com/office/2007/relationships/diagramDrawing" Target="diagrams/drawing1.xml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openxmlformats.org/officeDocument/2006/relationships/image" Target="media/image1.png"/><Relationship Id="rId11" Type="http://schemas.openxmlformats.org/officeDocument/2006/relationships/image" Target="media/image2.png"/><Relationship Id="rId12" Type="http://schemas.openxmlformats.org/officeDocument/2006/relationships/image" Target="media/image3.png"/><Relationship Id="rId13" Type="http://schemas.openxmlformats.org/officeDocument/2006/relationships/image" Target="media/image4.png"/><Relationship Id="rId14" Type="http://schemas.openxmlformats.org/officeDocument/2006/relationships/image" Target="media/image5.png"/><Relationship Id="rId15" Type="http://schemas.openxmlformats.org/officeDocument/2006/relationships/image" Target="media/image6.png"/><Relationship Id="rId16" Type="http://schemas.openxmlformats.org/officeDocument/2006/relationships/image" Target="media/image7.png"/><Relationship Id="rId17" Type="http://schemas.openxmlformats.org/officeDocument/2006/relationships/image" Target="media/image8.png"/><Relationship Id="rId18" Type="http://schemas.openxmlformats.org/officeDocument/2006/relationships/image" Target="media/image9.png"/><Relationship Id="rId19" Type="http://schemas.openxmlformats.org/officeDocument/2006/relationships/image" Target="media/image10.png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diagramData" Target="diagrams/data1.xml"/><Relationship Id="rId6" Type="http://schemas.openxmlformats.org/officeDocument/2006/relationships/diagramLayout" Target="diagrams/layout1.xml"/><Relationship Id="rId7" Type="http://schemas.openxmlformats.org/officeDocument/2006/relationships/diagramQuickStyle" Target="diagrams/quickStyle1.xml"/><Relationship Id="rId8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AC8A1340-29C6-6A4B-A362-0478A60574E6}" type="doc">
      <dgm:prSet loTypeId="urn:microsoft.com/office/officeart/2005/8/layout/hierarchy1" loCatId="" qsTypeId="urn:microsoft.com/office/officeart/2005/8/quickstyle/simple4" qsCatId="simple" csTypeId="urn:microsoft.com/office/officeart/2005/8/colors/accent1_2" csCatId="accent1" phldr="1"/>
      <dgm:spPr/>
      <dgm:t>
        <a:bodyPr/>
        <a:lstStyle/>
        <a:p>
          <a:endParaRPr lang="en-GB"/>
        </a:p>
      </dgm:t>
    </dgm:pt>
    <dgm:pt modelId="{5B6A1C9F-4A64-2648-848E-79C652C5C40A}">
      <dgm:prSet phldrT="[Text]" custT="1"/>
      <dgm:spPr/>
      <dgm:t>
        <a:bodyPr/>
        <a:lstStyle/>
        <a:p>
          <a:r>
            <a:rPr lang="en-GB" sz="1200">
              <a:latin typeface="Tahoma" charset="0"/>
              <a:ea typeface="Tahoma" charset="0"/>
              <a:cs typeface="Tahoma" charset="0"/>
            </a:rPr>
            <a:t>Am I finding an angle?</a:t>
          </a:r>
        </a:p>
      </dgm:t>
    </dgm:pt>
    <dgm:pt modelId="{BB685CDA-798A-8E4A-A09E-1842714427A6}" type="parTrans" cxnId="{FD46E4F2-80B2-D246-A2B7-6B73D1155F5B}">
      <dgm:prSet/>
      <dgm:spPr/>
      <dgm:t>
        <a:bodyPr/>
        <a:lstStyle/>
        <a:p>
          <a:endParaRPr lang="en-GB"/>
        </a:p>
      </dgm:t>
    </dgm:pt>
    <dgm:pt modelId="{D7CE7FEB-73D1-B848-9244-87FACCC2537F}" type="sibTrans" cxnId="{FD46E4F2-80B2-D246-A2B7-6B73D1155F5B}">
      <dgm:prSet/>
      <dgm:spPr/>
      <dgm:t>
        <a:bodyPr/>
        <a:lstStyle/>
        <a:p>
          <a:endParaRPr lang="en-GB"/>
        </a:p>
      </dgm:t>
    </dgm:pt>
    <dgm:pt modelId="{87671F80-A5FA-5340-8AEE-C60008A4F851}">
      <dgm:prSet phldrT="[Text]" custT="1"/>
      <dgm:spPr/>
      <dgm:t>
        <a:bodyPr/>
        <a:lstStyle/>
        <a:p>
          <a:r>
            <a:rPr lang="en-GB" sz="1200">
              <a:latin typeface="Tahoma" charset="0"/>
              <a:ea typeface="Tahoma" charset="0"/>
              <a:cs typeface="Tahoma" charset="0"/>
            </a:rPr>
            <a:t>Do I know an angle?</a:t>
          </a:r>
        </a:p>
      </dgm:t>
    </dgm:pt>
    <dgm:pt modelId="{BC5C1F7F-A4E6-3A41-B017-1203E995ED73}" type="parTrans" cxnId="{9BB55634-60A4-2E43-B5C7-F74DE90643D8}">
      <dgm:prSet/>
      <dgm:spPr/>
      <dgm:t>
        <a:bodyPr/>
        <a:lstStyle/>
        <a:p>
          <a:endParaRPr lang="en-GB"/>
        </a:p>
      </dgm:t>
    </dgm:pt>
    <dgm:pt modelId="{30A333BC-392A-A747-A6FA-FEE4AACE85EE}" type="sibTrans" cxnId="{9BB55634-60A4-2E43-B5C7-F74DE90643D8}">
      <dgm:prSet/>
      <dgm:spPr/>
      <dgm:t>
        <a:bodyPr/>
        <a:lstStyle/>
        <a:p>
          <a:endParaRPr lang="en-GB"/>
        </a:p>
      </dgm:t>
    </dgm:pt>
    <dgm:pt modelId="{ED214879-E262-2847-9261-58499FEF4A2F}">
      <dgm:prSet phldrT="[Text]"/>
      <dgm:spPr/>
      <dgm:t>
        <a:bodyPr/>
        <a:lstStyle/>
        <a:p>
          <a:endParaRPr lang="en-GB"/>
        </a:p>
      </dgm:t>
    </dgm:pt>
    <dgm:pt modelId="{BE11A8A0-9191-A745-B9D7-1A57301B6879}" type="parTrans" cxnId="{892A0209-FEA5-D941-BD8D-85785C84E52C}">
      <dgm:prSet/>
      <dgm:spPr/>
      <dgm:t>
        <a:bodyPr/>
        <a:lstStyle/>
        <a:p>
          <a:endParaRPr lang="en-GB"/>
        </a:p>
      </dgm:t>
    </dgm:pt>
    <dgm:pt modelId="{2DDE4DD1-8A18-9149-8122-C7377AEAE825}" type="sibTrans" cxnId="{892A0209-FEA5-D941-BD8D-85785C84E52C}">
      <dgm:prSet/>
      <dgm:spPr/>
      <dgm:t>
        <a:bodyPr/>
        <a:lstStyle/>
        <a:p>
          <a:endParaRPr lang="en-GB"/>
        </a:p>
      </dgm:t>
    </dgm:pt>
    <dgm:pt modelId="{4444DDA5-9D91-F647-BC28-E62E48C9E31E}">
      <dgm:prSet phldrT="[Text]"/>
      <dgm:spPr/>
      <dgm:t>
        <a:bodyPr/>
        <a:lstStyle/>
        <a:p>
          <a:endParaRPr lang="en-GB">
            <a:latin typeface="Tahoma" charset="0"/>
            <a:ea typeface="Tahoma" charset="0"/>
            <a:cs typeface="Tahoma" charset="0"/>
          </a:endParaRPr>
        </a:p>
      </dgm:t>
    </dgm:pt>
    <dgm:pt modelId="{886CD9D6-4B14-2C4B-8A58-B7528470AADD}" type="parTrans" cxnId="{CBF5C240-B471-AD4D-B315-9DE6B3B06C39}">
      <dgm:prSet/>
      <dgm:spPr/>
      <dgm:t>
        <a:bodyPr/>
        <a:lstStyle/>
        <a:p>
          <a:endParaRPr lang="en-GB"/>
        </a:p>
      </dgm:t>
    </dgm:pt>
    <dgm:pt modelId="{EA110636-14EA-E64E-9A7A-0D1563EC3464}" type="sibTrans" cxnId="{CBF5C240-B471-AD4D-B315-9DE6B3B06C39}">
      <dgm:prSet/>
      <dgm:spPr/>
      <dgm:t>
        <a:bodyPr/>
        <a:lstStyle/>
        <a:p>
          <a:endParaRPr lang="en-GB"/>
        </a:p>
      </dgm:t>
    </dgm:pt>
    <dgm:pt modelId="{85C8D372-8F39-B346-8E6E-699033EC1CC2}">
      <dgm:prSet phldrT="[Text]" custT="1"/>
      <dgm:spPr/>
      <dgm:t>
        <a:bodyPr/>
        <a:lstStyle/>
        <a:p>
          <a:endParaRPr lang="en-GB" sz="1800">
            <a:latin typeface="Tahoma" charset="0"/>
            <a:ea typeface="Tahoma" charset="0"/>
            <a:cs typeface="Tahoma" charset="0"/>
          </a:endParaRPr>
        </a:p>
      </dgm:t>
    </dgm:pt>
    <dgm:pt modelId="{73579BB3-1BD1-E446-B97E-12385708DF14}" type="parTrans" cxnId="{CD3F79E5-FBEB-714D-B2E0-B2A1F4A95E29}">
      <dgm:prSet/>
      <dgm:spPr/>
      <dgm:t>
        <a:bodyPr/>
        <a:lstStyle/>
        <a:p>
          <a:endParaRPr lang="en-GB"/>
        </a:p>
      </dgm:t>
    </dgm:pt>
    <dgm:pt modelId="{FC28ED05-BA55-BD42-A777-B14FF3730E05}" type="sibTrans" cxnId="{CD3F79E5-FBEB-714D-B2E0-B2A1F4A95E29}">
      <dgm:prSet/>
      <dgm:spPr/>
      <dgm:t>
        <a:bodyPr/>
        <a:lstStyle/>
        <a:p>
          <a:endParaRPr lang="en-GB"/>
        </a:p>
      </dgm:t>
    </dgm:pt>
    <dgm:pt modelId="{1CD059E7-4FBC-5C43-A518-BBE37853E64C}" type="pres">
      <dgm:prSet presAssocID="{AC8A1340-29C6-6A4B-A362-0478A60574E6}" presName="hierChild1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en-GB"/>
        </a:p>
      </dgm:t>
    </dgm:pt>
    <dgm:pt modelId="{EE67DB0B-A32E-4A40-A76D-482E0C8697F3}" type="pres">
      <dgm:prSet presAssocID="{5B6A1C9F-4A64-2648-848E-79C652C5C40A}" presName="hierRoot1" presStyleCnt="0"/>
      <dgm:spPr/>
    </dgm:pt>
    <dgm:pt modelId="{D409E375-8E0B-2749-9F0A-0632404AB956}" type="pres">
      <dgm:prSet presAssocID="{5B6A1C9F-4A64-2648-848E-79C652C5C40A}" presName="composite" presStyleCnt="0"/>
      <dgm:spPr/>
    </dgm:pt>
    <dgm:pt modelId="{8E6C7BF5-3C46-2441-83CE-68A1527603E1}" type="pres">
      <dgm:prSet presAssocID="{5B6A1C9F-4A64-2648-848E-79C652C5C40A}" presName="background" presStyleLbl="node0" presStyleIdx="0" presStyleCnt="1"/>
      <dgm:spPr/>
    </dgm:pt>
    <dgm:pt modelId="{A14FE915-4AF7-144A-92AC-3B1BA0B0E1D7}" type="pres">
      <dgm:prSet presAssocID="{5B6A1C9F-4A64-2648-848E-79C652C5C40A}" presName="text" presStyleLbl="fgAcc0" presStyleIdx="0" presStyleCnt="1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B79D2169-76D8-4B40-B5D9-BAE3C0681EDA}" type="pres">
      <dgm:prSet presAssocID="{5B6A1C9F-4A64-2648-848E-79C652C5C40A}" presName="hierChild2" presStyleCnt="0"/>
      <dgm:spPr/>
    </dgm:pt>
    <dgm:pt modelId="{A5611062-F717-4E42-AF0B-7EF25FBAB993}" type="pres">
      <dgm:prSet presAssocID="{BC5C1F7F-A4E6-3A41-B017-1203E995ED73}" presName="Name10" presStyleLbl="parChTrans1D2" presStyleIdx="0" presStyleCnt="2"/>
      <dgm:spPr/>
      <dgm:t>
        <a:bodyPr/>
        <a:lstStyle/>
        <a:p>
          <a:endParaRPr lang="en-GB"/>
        </a:p>
      </dgm:t>
    </dgm:pt>
    <dgm:pt modelId="{87EE6DB3-46CF-764F-A4FC-9A89AA7AB391}" type="pres">
      <dgm:prSet presAssocID="{87671F80-A5FA-5340-8AEE-C60008A4F851}" presName="hierRoot2" presStyleCnt="0"/>
      <dgm:spPr/>
    </dgm:pt>
    <dgm:pt modelId="{016BCBEB-738F-C04F-B85A-55A05770B1F3}" type="pres">
      <dgm:prSet presAssocID="{87671F80-A5FA-5340-8AEE-C60008A4F851}" presName="composite2" presStyleCnt="0"/>
      <dgm:spPr/>
    </dgm:pt>
    <dgm:pt modelId="{405BF887-DB4D-0F48-888D-511C728BFB63}" type="pres">
      <dgm:prSet presAssocID="{87671F80-A5FA-5340-8AEE-C60008A4F851}" presName="background2" presStyleLbl="node2" presStyleIdx="0" presStyleCnt="2"/>
      <dgm:spPr/>
    </dgm:pt>
    <dgm:pt modelId="{A4EF9A07-5290-CA40-A89B-0AE1931ED7AE}" type="pres">
      <dgm:prSet presAssocID="{87671F80-A5FA-5340-8AEE-C60008A4F851}" presName="text2" presStyleLbl="fgAcc2" presStyleIdx="0" presStyleCnt="2" custLinFactNeighborX="-27006" custLinFactNeighborY="22112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C520A892-DC2C-954B-8969-955181A63E10}" type="pres">
      <dgm:prSet presAssocID="{87671F80-A5FA-5340-8AEE-C60008A4F851}" presName="hierChild3" presStyleCnt="0"/>
      <dgm:spPr/>
    </dgm:pt>
    <dgm:pt modelId="{D5792F55-4925-B244-B4DF-DA4BF92F934A}" type="pres">
      <dgm:prSet presAssocID="{BE11A8A0-9191-A745-B9D7-1A57301B6879}" presName="Name17" presStyleLbl="parChTrans1D3" presStyleIdx="0" presStyleCnt="2"/>
      <dgm:spPr/>
      <dgm:t>
        <a:bodyPr/>
        <a:lstStyle/>
        <a:p>
          <a:endParaRPr lang="en-GB"/>
        </a:p>
      </dgm:t>
    </dgm:pt>
    <dgm:pt modelId="{CC8E4B20-4B76-5F40-94C1-577F0BEA06D4}" type="pres">
      <dgm:prSet presAssocID="{ED214879-E262-2847-9261-58499FEF4A2F}" presName="hierRoot3" presStyleCnt="0"/>
      <dgm:spPr/>
    </dgm:pt>
    <dgm:pt modelId="{38661411-93A7-F640-B5AC-E2D7EB845E04}" type="pres">
      <dgm:prSet presAssocID="{ED214879-E262-2847-9261-58499FEF4A2F}" presName="composite3" presStyleCnt="0"/>
      <dgm:spPr/>
    </dgm:pt>
    <dgm:pt modelId="{C4AF0A88-4E94-CF4B-84C6-AA6404D6B512}" type="pres">
      <dgm:prSet presAssocID="{ED214879-E262-2847-9261-58499FEF4A2F}" presName="background3" presStyleLbl="node3" presStyleIdx="0" presStyleCnt="2"/>
      <dgm:spPr/>
    </dgm:pt>
    <dgm:pt modelId="{46A22D41-6142-C24C-9D5F-04DCF7CF6EB3}" type="pres">
      <dgm:prSet presAssocID="{ED214879-E262-2847-9261-58499FEF4A2F}" presName="text3" presStyleLbl="fgAcc3" presStyleIdx="0" presStyleCnt="2" custLinFactNeighborX="-77379" custLinFactNeighborY="-84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8C657E6E-859A-9B47-A7B6-0A3BAFC904F4}" type="pres">
      <dgm:prSet presAssocID="{ED214879-E262-2847-9261-58499FEF4A2F}" presName="hierChild4" presStyleCnt="0"/>
      <dgm:spPr/>
    </dgm:pt>
    <dgm:pt modelId="{EAFFFEF5-B624-B041-9BBD-F562DC34D7B3}" type="pres">
      <dgm:prSet presAssocID="{886CD9D6-4B14-2C4B-8A58-B7528470AADD}" presName="Name17" presStyleLbl="parChTrans1D3" presStyleIdx="1" presStyleCnt="2"/>
      <dgm:spPr/>
      <dgm:t>
        <a:bodyPr/>
        <a:lstStyle/>
        <a:p>
          <a:endParaRPr lang="en-GB"/>
        </a:p>
      </dgm:t>
    </dgm:pt>
    <dgm:pt modelId="{184A8069-4EC1-3B45-A0B0-6ED7AA4F3670}" type="pres">
      <dgm:prSet presAssocID="{4444DDA5-9D91-F647-BC28-E62E48C9E31E}" presName="hierRoot3" presStyleCnt="0"/>
      <dgm:spPr/>
    </dgm:pt>
    <dgm:pt modelId="{0A9C7A37-C214-284A-9942-A84D1D05CBD7}" type="pres">
      <dgm:prSet presAssocID="{4444DDA5-9D91-F647-BC28-E62E48C9E31E}" presName="composite3" presStyleCnt="0"/>
      <dgm:spPr/>
    </dgm:pt>
    <dgm:pt modelId="{5F5945DB-C4B7-CB4C-8B4F-FA44DEE742C5}" type="pres">
      <dgm:prSet presAssocID="{4444DDA5-9D91-F647-BC28-E62E48C9E31E}" presName="background3" presStyleLbl="node3" presStyleIdx="1" presStyleCnt="2"/>
      <dgm:spPr/>
    </dgm:pt>
    <dgm:pt modelId="{DD622E81-5EB9-B246-BD33-137C9200A536}" type="pres">
      <dgm:prSet presAssocID="{4444DDA5-9D91-F647-BC28-E62E48C9E31E}" presName="text3" presStyleLbl="fgAcc3" presStyleIdx="1" presStyleCnt="2" custLinFactNeighborX="35094" custLinFactNeighborY="25434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A4EADF27-20D0-2047-84F4-FA7B5E8337F8}" type="pres">
      <dgm:prSet presAssocID="{4444DDA5-9D91-F647-BC28-E62E48C9E31E}" presName="hierChild4" presStyleCnt="0"/>
      <dgm:spPr/>
    </dgm:pt>
    <dgm:pt modelId="{8817CD13-BE83-7941-A73C-22B95442DECE}" type="pres">
      <dgm:prSet presAssocID="{73579BB3-1BD1-E446-B97E-12385708DF14}" presName="Name10" presStyleLbl="parChTrans1D2" presStyleIdx="1" presStyleCnt="2"/>
      <dgm:spPr/>
      <dgm:t>
        <a:bodyPr/>
        <a:lstStyle/>
        <a:p>
          <a:endParaRPr lang="en-GB"/>
        </a:p>
      </dgm:t>
    </dgm:pt>
    <dgm:pt modelId="{990FD898-CE93-424F-B2DE-ABD4AA661C23}" type="pres">
      <dgm:prSet presAssocID="{85C8D372-8F39-B346-8E6E-699033EC1CC2}" presName="hierRoot2" presStyleCnt="0"/>
      <dgm:spPr/>
    </dgm:pt>
    <dgm:pt modelId="{5937476B-D1C1-2C48-831F-6F9EFA0F6048}" type="pres">
      <dgm:prSet presAssocID="{85C8D372-8F39-B346-8E6E-699033EC1CC2}" presName="composite2" presStyleCnt="0"/>
      <dgm:spPr/>
    </dgm:pt>
    <dgm:pt modelId="{67A20774-872C-B847-97A6-105037E6EDF3}" type="pres">
      <dgm:prSet presAssocID="{85C8D372-8F39-B346-8E6E-699033EC1CC2}" presName="background2" presStyleLbl="node2" presStyleIdx="1" presStyleCnt="2"/>
      <dgm:spPr/>
    </dgm:pt>
    <dgm:pt modelId="{19AE78DB-9D2D-6749-88A6-B48F145079B2}" type="pres">
      <dgm:prSet presAssocID="{85C8D372-8F39-B346-8E6E-699033EC1CC2}" presName="text2" presStyleLbl="fgAcc2" presStyleIdx="1" presStyleCnt="2" custLinFactNeighborX="98920" custLinFactNeighborY="22112">
        <dgm:presLayoutVars>
          <dgm:chPref val="3"/>
        </dgm:presLayoutVars>
      </dgm:prSet>
      <dgm:spPr/>
      <dgm:t>
        <a:bodyPr/>
        <a:lstStyle/>
        <a:p>
          <a:endParaRPr lang="en-GB"/>
        </a:p>
      </dgm:t>
    </dgm:pt>
    <dgm:pt modelId="{1D3F79E5-B596-2F46-8A1B-2E98BD4914DC}" type="pres">
      <dgm:prSet presAssocID="{85C8D372-8F39-B346-8E6E-699033EC1CC2}" presName="hierChild3" presStyleCnt="0"/>
      <dgm:spPr/>
    </dgm:pt>
  </dgm:ptLst>
  <dgm:cxnLst>
    <dgm:cxn modelId="{892A0209-FEA5-D941-BD8D-85785C84E52C}" srcId="{87671F80-A5FA-5340-8AEE-C60008A4F851}" destId="{ED214879-E262-2847-9261-58499FEF4A2F}" srcOrd="0" destOrd="0" parTransId="{BE11A8A0-9191-A745-B9D7-1A57301B6879}" sibTransId="{2DDE4DD1-8A18-9149-8122-C7377AEAE825}"/>
    <dgm:cxn modelId="{9BB55634-60A4-2E43-B5C7-F74DE90643D8}" srcId="{5B6A1C9F-4A64-2648-848E-79C652C5C40A}" destId="{87671F80-A5FA-5340-8AEE-C60008A4F851}" srcOrd="0" destOrd="0" parTransId="{BC5C1F7F-A4E6-3A41-B017-1203E995ED73}" sibTransId="{30A333BC-392A-A747-A6FA-FEE4AACE85EE}"/>
    <dgm:cxn modelId="{FD46E4F2-80B2-D246-A2B7-6B73D1155F5B}" srcId="{AC8A1340-29C6-6A4B-A362-0478A60574E6}" destId="{5B6A1C9F-4A64-2648-848E-79C652C5C40A}" srcOrd="0" destOrd="0" parTransId="{BB685CDA-798A-8E4A-A09E-1842714427A6}" sibTransId="{D7CE7FEB-73D1-B848-9244-87FACCC2537F}"/>
    <dgm:cxn modelId="{A69AFC23-25B8-B04C-AF35-594BB3B90D6A}" type="presOf" srcId="{87671F80-A5FA-5340-8AEE-C60008A4F851}" destId="{A4EF9A07-5290-CA40-A89B-0AE1931ED7AE}" srcOrd="0" destOrd="0" presId="urn:microsoft.com/office/officeart/2005/8/layout/hierarchy1"/>
    <dgm:cxn modelId="{6A4E900B-4FF8-6543-8BE0-5058FB256C03}" type="presOf" srcId="{4444DDA5-9D91-F647-BC28-E62E48C9E31E}" destId="{DD622E81-5EB9-B246-BD33-137C9200A536}" srcOrd="0" destOrd="0" presId="urn:microsoft.com/office/officeart/2005/8/layout/hierarchy1"/>
    <dgm:cxn modelId="{CF87C987-7589-0141-A5AD-C6D2745E4EC3}" type="presOf" srcId="{85C8D372-8F39-B346-8E6E-699033EC1CC2}" destId="{19AE78DB-9D2D-6749-88A6-B48F145079B2}" srcOrd="0" destOrd="0" presId="urn:microsoft.com/office/officeart/2005/8/layout/hierarchy1"/>
    <dgm:cxn modelId="{7438C4BB-6FF2-9344-ABD3-CFEBA47E9C26}" type="presOf" srcId="{BC5C1F7F-A4E6-3A41-B017-1203E995ED73}" destId="{A5611062-F717-4E42-AF0B-7EF25FBAB993}" srcOrd="0" destOrd="0" presId="urn:microsoft.com/office/officeart/2005/8/layout/hierarchy1"/>
    <dgm:cxn modelId="{CBF5C240-B471-AD4D-B315-9DE6B3B06C39}" srcId="{87671F80-A5FA-5340-8AEE-C60008A4F851}" destId="{4444DDA5-9D91-F647-BC28-E62E48C9E31E}" srcOrd="1" destOrd="0" parTransId="{886CD9D6-4B14-2C4B-8A58-B7528470AADD}" sibTransId="{EA110636-14EA-E64E-9A7A-0D1563EC3464}"/>
    <dgm:cxn modelId="{B0A14867-3D68-3A40-BAD8-B14357C0256C}" type="presOf" srcId="{ED214879-E262-2847-9261-58499FEF4A2F}" destId="{46A22D41-6142-C24C-9D5F-04DCF7CF6EB3}" srcOrd="0" destOrd="0" presId="urn:microsoft.com/office/officeart/2005/8/layout/hierarchy1"/>
    <dgm:cxn modelId="{CD3F79E5-FBEB-714D-B2E0-B2A1F4A95E29}" srcId="{5B6A1C9F-4A64-2648-848E-79C652C5C40A}" destId="{85C8D372-8F39-B346-8E6E-699033EC1CC2}" srcOrd="1" destOrd="0" parTransId="{73579BB3-1BD1-E446-B97E-12385708DF14}" sibTransId="{FC28ED05-BA55-BD42-A777-B14FF3730E05}"/>
    <dgm:cxn modelId="{841054AB-057C-244C-8C87-9161A4694E27}" type="presOf" srcId="{886CD9D6-4B14-2C4B-8A58-B7528470AADD}" destId="{EAFFFEF5-B624-B041-9BBD-F562DC34D7B3}" srcOrd="0" destOrd="0" presId="urn:microsoft.com/office/officeart/2005/8/layout/hierarchy1"/>
    <dgm:cxn modelId="{64C6BD16-11F4-B843-884E-225F563F0AEF}" type="presOf" srcId="{AC8A1340-29C6-6A4B-A362-0478A60574E6}" destId="{1CD059E7-4FBC-5C43-A518-BBE37853E64C}" srcOrd="0" destOrd="0" presId="urn:microsoft.com/office/officeart/2005/8/layout/hierarchy1"/>
    <dgm:cxn modelId="{324CC219-10DC-9B4D-9C55-88A04AD6F6BE}" type="presOf" srcId="{BE11A8A0-9191-A745-B9D7-1A57301B6879}" destId="{D5792F55-4925-B244-B4DF-DA4BF92F934A}" srcOrd="0" destOrd="0" presId="urn:microsoft.com/office/officeart/2005/8/layout/hierarchy1"/>
    <dgm:cxn modelId="{CA3A4EA2-C908-0B47-A584-E8AA3843443F}" type="presOf" srcId="{73579BB3-1BD1-E446-B97E-12385708DF14}" destId="{8817CD13-BE83-7941-A73C-22B95442DECE}" srcOrd="0" destOrd="0" presId="urn:microsoft.com/office/officeart/2005/8/layout/hierarchy1"/>
    <dgm:cxn modelId="{994535D4-7DB5-9745-AA5F-A3B105E2ACDF}" type="presOf" srcId="{5B6A1C9F-4A64-2648-848E-79C652C5C40A}" destId="{A14FE915-4AF7-144A-92AC-3B1BA0B0E1D7}" srcOrd="0" destOrd="0" presId="urn:microsoft.com/office/officeart/2005/8/layout/hierarchy1"/>
    <dgm:cxn modelId="{B67B0076-3A24-FE44-AA04-59890408447A}" type="presParOf" srcId="{1CD059E7-4FBC-5C43-A518-BBE37853E64C}" destId="{EE67DB0B-A32E-4A40-A76D-482E0C8697F3}" srcOrd="0" destOrd="0" presId="urn:microsoft.com/office/officeart/2005/8/layout/hierarchy1"/>
    <dgm:cxn modelId="{7E2C241F-C529-FA41-BEC1-DEBD7D63455B}" type="presParOf" srcId="{EE67DB0B-A32E-4A40-A76D-482E0C8697F3}" destId="{D409E375-8E0B-2749-9F0A-0632404AB956}" srcOrd="0" destOrd="0" presId="urn:microsoft.com/office/officeart/2005/8/layout/hierarchy1"/>
    <dgm:cxn modelId="{AD849801-3E2B-2141-8C2D-35DEF0422C62}" type="presParOf" srcId="{D409E375-8E0B-2749-9F0A-0632404AB956}" destId="{8E6C7BF5-3C46-2441-83CE-68A1527603E1}" srcOrd="0" destOrd="0" presId="urn:microsoft.com/office/officeart/2005/8/layout/hierarchy1"/>
    <dgm:cxn modelId="{BD406E49-5F6A-A041-9249-D69E110F0761}" type="presParOf" srcId="{D409E375-8E0B-2749-9F0A-0632404AB956}" destId="{A14FE915-4AF7-144A-92AC-3B1BA0B0E1D7}" srcOrd="1" destOrd="0" presId="urn:microsoft.com/office/officeart/2005/8/layout/hierarchy1"/>
    <dgm:cxn modelId="{61F682AC-A2D9-F24B-AB66-41E35C5B1694}" type="presParOf" srcId="{EE67DB0B-A32E-4A40-A76D-482E0C8697F3}" destId="{B79D2169-76D8-4B40-B5D9-BAE3C0681EDA}" srcOrd="1" destOrd="0" presId="urn:microsoft.com/office/officeart/2005/8/layout/hierarchy1"/>
    <dgm:cxn modelId="{EF972101-3B19-404F-B434-D3DB90DF4325}" type="presParOf" srcId="{B79D2169-76D8-4B40-B5D9-BAE3C0681EDA}" destId="{A5611062-F717-4E42-AF0B-7EF25FBAB993}" srcOrd="0" destOrd="0" presId="urn:microsoft.com/office/officeart/2005/8/layout/hierarchy1"/>
    <dgm:cxn modelId="{14A655B7-E49C-4A43-AEB4-A5680FE41C7E}" type="presParOf" srcId="{B79D2169-76D8-4B40-B5D9-BAE3C0681EDA}" destId="{87EE6DB3-46CF-764F-A4FC-9A89AA7AB391}" srcOrd="1" destOrd="0" presId="urn:microsoft.com/office/officeart/2005/8/layout/hierarchy1"/>
    <dgm:cxn modelId="{C5CFD11A-DF85-C14C-B53B-D59B0AC47C2E}" type="presParOf" srcId="{87EE6DB3-46CF-764F-A4FC-9A89AA7AB391}" destId="{016BCBEB-738F-C04F-B85A-55A05770B1F3}" srcOrd="0" destOrd="0" presId="urn:microsoft.com/office/officeart/2005/8/layout/hierarchy1"/>
    <dgm:cxn modelId="{2E06910D-5204-8941-A7E5-76031FEDEBEC}" type="presParOf" srcId="{016BCBEB-738F-C04F-B85A-55A05770B1F3}" destId="{405BF887-DB4D-0F48-888D-511C728BFB63}" srcOrd="0" destOrd="0" presId="urn:microsoft.com/office/officeart/2005/8/layout/hierarchy1"/>
    <dgm:cxn modelId="{29AD8A2B-81DE-4746-BCE2-53677020D973}" type="presParOf" srcId="{016BCBEB-738F-C04F-B85A-55A05770B1F3}" destId="{A4EF9A07-5290-CA40-A89B-0AE1931ED7AE}" srcOrd="1" destOrd="0" presId="urn:microsoft.com/office/officeart/2005/8/layout/hierarchy1"/>
    <dgm:cxn modelId="{86B665EA-7AF4-EC4F-B7F5-764746CC3634}" type="presParOf" srcId="{87EE6DB3-46CF-764F-A4FC-9A89AA7AB391}" destId="{C520A892-DC2C-954B-8969-955181A63E10}" srcOrd="1" destOrd="0" presId="urn:microsoft.com/office/officeart/2005/8/layout/hierarchy1"/>
    <dgm:cxn modelId="{078D2908-0CAE-6C4F-AE01-08EF5E3D29EB}" type="presParOf" srcId="{C520A892-DC2C-954B-8969-955181A63E10}" destId="{D5792F55-4925-B244-B4DF-DA4BF92F934A}" srcOrd="0" destOrd="0" presId="urn:microsoft.com/office/officeart/2005/8/layout/hierarchy1"/>
    <dgm:cxn modelId="{2482117A-EF29-9D44-9B83-3A05C4305392}" type="presParOf" srcId="{C520A892-DC2C-954B-8969-955181A63E10}" destId="{CC8E4B20-4B76-5F40-94C1-577F0BEA06D4}" srcOrd="1" destOrd="0" presId="urn:microsoft.com/office/officeart/2005/8/layout/hierarchy1"/>
    <dgm:cxn modelId="{A2CA30CD-C654-1446-B0C8-9E6CD1868BC9}" type="presParOf" srcId="{CC8E4B20-4B76-5F40-94C1-577F0BEA06D4}" destId="{38661411-93A7-F640-B5AC-E2D7EB845E04}" srcOrd="0" destOrd="0" presId="urn:microsoft.com/office/officeart/2005/8/layout/hierarchy1"/>
    <dgm:cxn modelId="{935719C1-58B7-584A-8BD9-4FB67C28D5F8}" type="presParOf" srcId="{38661411-93A7-F640-B5AC-E2D7EB845E04}" destId="{C4AF0A88-4E94-CF4B-84C6-AA6404D6B512}" srcOrd="0" destOrd="0" presId="urn:microsoft.com/office/officeart/2005/8/layout/hierarchy1"/>
    <dgm:cxn modelId="{C0F59869-139D-4B4B-874E-651E4BA673E1}" type="presParOf" srcId="{38661411-93A7-F640-B5AC-E2D7EB845E04}" destId="{46A22D41-6142-C24C-9D5F-04DCF7CF6EB3}" srcOrd="1" destOrd="0" presId="urn:microsoft.com/office/officeart/2005/8/layout/hierarchy1"/>
    <dgm:cxn modelId="{E08346F1-67BF-1449-890A-629544A2574A}" type="presParOf" srcId="{CC8E4B20-4B76-5F40-94C1-577F0BEA06D4}" destId="{8C657E6E-859A-9B47-A7B6-0A3BAFC904F4}" srcOrd="1" destOrd="0" presId="urn:microsoft.com/office/officeart/2005/8/layout/hierarchy1"/>
    <dgm:cxn modelId="{4640DC76-31D9-7241-82BD-7D0C47D10AA3}" type="presParOf" srcId="{C520A892-DC2C-954B-8969-955181A63E10}" destId="{EAFFFEF5-B624-B041-9BBD-F562DC34D7B3}" srcOrd="2" destOrd="0" presId="urn:microsoft.com/office/officeart/2005/8/layout/hierarchy1"/>
    <dgm:cxn modelId="{EDFB0BE5-3550-8F42-B06B-3F69366B3476}" type="presParOf" srcId="{C520A892-DC2C-954B-8969-955181A63E10}" destId="{184A8069-4EC1-3B45-A0B0-6ED7AA4F3670}" srcOrd="3" destOrd="0" presId="urn:microsoft.com/office/officeart/2005/8/layout/hierarchy1"/>
    <dgm:cxn modelId="{DA8E781C-3B50-874A-BCA2-9593E20D0B41}" type="presParOf" srcId="{184A8069-4EC1-3B45-A0B0-6ED7AA4F3670}" destId="{0A9C7A37-C214-284A-9942-A84D1D05CBD7}" srcOrd="0" destOrd="0" presId="urn:microsoft.com/office/officeart/2005/8/layout/hierarchy1"/>
    <dgm:cxn modelId="{E647FD3C-2C43-9D4D-B501-E0B39BD7364F}" type="presParOf" srcId="{0A9C7A37-C214-284A-9942-A84D1D05CBD7}" destId="{5F5945DB-C4B7-CB4C-8B4F-FA44DEE742C5}" srcOrd="0" destOrd="0" presId="urn:microsoft.com/office/officeart/2005/8/layout/hierarchy1"/>
    <dgm:cxn modelId="{20D85146-FD43-D44C-A2FF-81628030D165}" type="presParOf" srcId="{0A9C7A37-C214-284A-9942-A84D1D05CBD7}" destId="{DD622E81-5EB9-B246-BD33-137C9200A536}" srcOrd="1" destOrd="0" presId="urn:microsoft.com/office/officeart/2005/8/layout/hierarchy1"/>
    <dgm:cxn modelId="{0811B29C-AFF5-F442-8951-51608E8EFD43}" type="presParOf" srcId="{184A8069-4EC1-3B45-A0B0-6ED7AA4F3670}" destId="{A4EADF27-20D0-2047-84F4-FA7B5E8337F8}" srcOrd="1" destOrd="0" presId="urn:microsoft.com/office/officeart/2005/8/layout/hierarchy1"/>
    <dgm:cxn modelId="{E76A2A1F-ED93-8141-BE36-6551E2C65281}" type="presParOf" srcId="{B79D2169-76D8-4B40-B5D9-BAE3C0681EDA}" destId="{8817CD13-BE83-7941-A73C-22B95442DECE}" srcOrd="2" destOrd="0" presId="urn:microsoft.com/office/officeart/2005/8/layout/hierarchy1"/>
    <dgm:cxn modelId="{0444EC5F-C236-4140-86E8-58599DFC18CC}" type="presParOf" srcId="{B79D2169-76D8-4B40-B5D9-BAE3C0681EDA}" destId="{990FD898-CE93-424F-B2DE-ABD4AA661C23}" srcOrd="3" destOrd="0" presId="urn:microsoft.com/office/officeart/2005/8/layout/hierarchy1"/>
    <dgm:cxn modelId="{92822F78-FCC4-5D47-9004-666147D00172}" type="presParOf" srcId="{990FD898-CE93-424F-B2DE-ABD4AA661C23}" destId="{5937476B-D1C1-2C48-831F-6F9EFA0F6048}" srcOrd="0" destOrd="0" presId="urn:microsoft.com/office/officeart/2005/8/layout/hierarchy1"/>
    <dgm:cxn modelId="{A8A8F15D-7EFF-5B47-AD2F-0CE3183CD5F9}" type="presParOf" srcId="{5937476B-D1C1-2C48-831F-6F9EFA0F6048}" destId="{67A20774-872C-B847-97A6-105037E6EDF3}" srcOrd="0" destOrd="0" presId="urn:microsoft.com/office/officeart/2005/8/layout/hierarchy1"/>
    <dgm:cxn modelId="{5FE8092A-0361-2D46-9496-AA344F4617B0}" type="presParOf" srcId="{5937476B-D1C1-2C48-831F-6F9EFA0F6048}" destId="{19AE78DB-9D2D-6749-88A6-B48F145079B2}" srcOrd="1" destOrd="0" presId="urn:microsoft.com/office/officeart/2005/8/layout/hierarchy1"/>
    <dgm:cxn modelId="{B1A39F6B-1BC3-D543-A894-F1C787045AF1}" type="presParOf" srcId="{990FD898-CE93-424F-B2DE-ABD4AA661C23}" destId="{1D3F79E5-B596-2F46-8A1B-2E98BD4914DC}" srcOrd="1" destOrd="0" presId="urn:microsoft.com/office/officeart/2005/8/layout/hierarchy1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817CD13-BE83-7941-A73C-22B95442DECE}">
      <dsp:nvSpPr>
        <dsp:cNvPr id="0" name=""/>
        <dsp:cNvSpPr/>
      </dsp:nvSpPr>
      <dsp:spPr>
        <a:xfrm>
          <a:off x="3044576" y="766123"/>
          <a:ext cx="1705123" cy="51986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408191"/>
              </a:lnTo>
              <a:lnTo>
                <a:pt x="1705123" y="408191"/>
              </a:lnTo>
              <a:lnTo>
                <a:pt x="1705123" y="519868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AFFFEF5-B624-B041-9BBD-F562DC34D7B3}">
      <dsp:nvSpPr>
        <dsp:cNvPr id="0" name=""/>
        <dsp:cNvSpPr/>
      </dsp:nvSpPr>
      <dsp:spPr>
        <a:xfrm>
          <a:off x="1982318" y="2051489"/>
          <a:ext cx="1485319" cy="18196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70284"/>
              </a:lnTo>
              <a:lnTo>
                <a:pt x="1485319" y="70284"/>
              </a:lnTo>
              <a:lnTo>
                <a:pt x="1485319" y="181960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D5792F55-4925-B244-B4DF-DA4BF92F934A}">
      <dsp:nvSpPr>
        <dsp:cNvPr id="0" name=""/>
        <dsp:cNvSpPr/>
      </dsp:nvSpPr>
      <dsp:spPr>
        <a:xfrm>
          <a:off x="638368" y="2051489"/>
          <a:ext cx="1343949" cy="180692"/>
        </a:xfrm>
        <a:custGeom>
          <a:avLst/>
          <a:gdLst/>
          <a:ahLst/>
          <a:cxnLst/>
          <a:rect l="0" t="0" r="0" b="0"/>
          <a:pathLst>
            <a:path>
              <a:moveTo>
                <a:pt x="1343949" y="0"/>
              </a:moveTo>
              <a:lnTo>
                <a:pt x="1343949" y="69015"/>
              </a:lnTo>
              <a:lnTo>
                <a:pt x="0" y="69015"/>
              </a:lnTo>
              <a:lnTo>
                <a:pt x="0" y="180692"/>
              </a:lnTo>
            </a:path>
          </a:pathLst>
        </a:custGeom>
        <a:noFill/>
        <a:ln w="9525" cap="flat" cmpd="sng" algn="ctr">
          <a:solidFill>
            <a:schemeClr val="accent1">
              <a:shade val="8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5611062-F717-4E42-AF0B-7EF25FBAB993}">
      <dsp:nvSpPr>
        <dsp:cNvPr id="0" name=""/>
        <dsp:cNvSpPr/>
      </dsp:nvSpPr>
      <dsp:spPr>
        <a:xfrm>
          <a:off x="1982318" y="766123"/>
          <a:ext cx="1062258" cy="519868"/>
        </a:xfrm>
        <a:custGeom>
          <a:avLst/>
          <a:gdLst/>
          <a:ahLst/>
          <a:cxnLst/>
          <a:rect l="0" t="0" r="0" b="0"/>
          <a:pathLst>
            <a:path>
              <a:moveTo>
                <a:pt x="1062258" y="0"/>
              </a:moveTo>
              <a:lnTo>
                <a:pt x="1062258" y="408191"/>
              </a:lnTo>
              <a:lnTo>
                <a:pt x="0" y="408191"/>
              </a:lnTo>
              <a:lnTo>
                <a:pt x="0" y="519868"/>
              </a:lnTo>
            </a:path>
          </a:pathLst>
        </a:custGeom>
        <a:noFill/>
        <a:ln w="9525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8E6C7BF5-3C46-2441-83CE-68A1527603E1}">
      <dsp:nvSpPr>
        <dsp:cNvPr id="0" name=""/>
        <dsp:cNvSpPr/>
      </dsp:nvSpPr>
      <dsp:spPr>
        <a:xfrm>
          <a:off x="2441823" y="625"/>
          <a:ext cx="1205507" cy="76549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14FE915-4AF7-144A-92AC-3B1BA0B0E1D7}">
      <dsp:nvSpPr>
        <dsp:cNvPr id="0" name=""/>
        <dsp:cNvSpPr/>
      </dsp:nvSpPr>
      <dsp:spPr>
        <a:xfrm>
          <a:off x="2575768" y="127873"/>
          <a:ext cx="1205507" cy="76549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kern="1200">
              <a:latin typeface="Tahoma" charset="0"/>
              <a:ea typeface="Tahoma" charset="0"/>
              <a:cs typeface="Tahoma" charset="0"/>
            </a:rPr>
            <a:t>Am I finding an angle?</a:t>
          </a:r>
        </a:p>
      </dsp:txBody>
      <dsp:txXfrm>
        <a:off x="2598189" y="150294"/>
        <a:ext cx="1160665" cy="720655"/>
      </dsp:txXfrm>
    </dsp:sp>
    <dsp:sp modelId="{405BF887-DB4D-0F48-888D-511C728BFB63}">
      <dsp:nvSpPr>
        <dsp:cNvPr id="0" name=""/>
        <dsp:cNvSpPr/>
      </dsp:nvSpPr>
      <dsp:spPr>
        <a:xfrm>
          <a:off x="1379564" y="1285992"/>
          <a:ext cx="1205507" cy="76549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A4EF9A07-5290-CA40-A89B-0AE1931ED7AE}">
      <dsp:nvSpPr>
        <dsp:cNvPr id="0" name=""/>
        <dsp:cNvSpPr/>
      </dsp:nvSpPr>
      <dsp:spPr>
        <a:xfrm>
          <a:off x="1513509" y="1413240"/>
          <a:ext cx="1205507" cy="76549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45720" tIns="45720" rIns="45720" bIns="457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GB" sz="1200" kern="1200">
              <a:latin typeface="Tahoma" charset="0"/>
              <a:ea typeface="Tahoma" charset="0"/>
              <a:cs typeface="Tahoma" charset="0"/>
            </a:rPr>
            <a:t>Do I know an angle?</a:t>
          </a:r>
        </a:p>
      </dsp:txBody>
      <dsp:txXfrm>
        <a:off x="1535930" y="1435661"/>
        <a:ext cx="1160665" cy="720655"/>
      </dsp:txXfrm>
    </dsp:sp>
    <dsp:sp modelId="{C4AF0A88-4E94-CF4B-84C6-AA6404D6B512}">
      <dsp:nvSpPr>
        <dsp:cNvPr id="0" name=""/>
        <dsp:cNvSpPr/>
      </dsp:nvSpPr>
      <dsp:spPr>
        <a:xfrm>
          <a:off x="35614" y="2232181"/>
          <a:ext cx="1205507" cy="76549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46A22D41-6142-C24C-9D5F-04DCF7CF6EB3}">
      <dsp:nvSpPr>
        <dsp:cNvPr id="0" name=""/>
        <dsp:cNvSpPr/>
      </dsp:nvSpPr>
      <dsp:spPr>
        <a:xfrm>
          <a:off x="169560" y="2359429"/>
          <a:ext cx="1205507" cy="76549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9540" tIns="129540" rIns="129540" bIns="129540" numCol="1" spcCol="1270" anchor="ctr" anchorCtr="0">
          <a:noAutofit/>
        </a:bodyPr>
        <a:lstStyle/>
        <a:p>
          <a:pPr lvl="0" algn="ctr" defTabSz="1511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GB" sz="3400" kern="1200"/>
        </a:p>
      </dsp:txBody>
      <dsp:txXfrm>
        <a:off x="191981" y="2381850"/>
        <a:ext cx="1160665" cy="720655"/>
      </dsp:txXfrm>
    </dsp:sp>
    <dsp:sp modelId="{5F5945DB-C4B7-CB4C-8B4F-FA44DEE742C5}">
      <dsp:nvSpPr>
        <dsp:cNvPr id="0" name=""/>
        <dsp:cNvSpPr/>
      </dsp:nvSpPr>
      <dsp:spPr>
        <a:xfrm>
          <a:off x="2864883" y="2233450"/>
          <a:ext cx="1205507" cy="76549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DD622E81-5EB9-B246-BD33-137C9200A536}">
      <dsp:nvSpPr>
        <dsp:cNvPr id="0" name=""/>
        <dsp:cNvSpPr/>
      </dsp:nvSpPr>
      <dsp:spPr>
        <a:xfrm>
          <a:off x="2998829" y="2360698"/>
          <a:ext cx="1205507" cy="76549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5730" tIns="125730" rIns="125730" bIns="125730" numCol="1" spcCol="1270" anchor="ctr" anchorCtr="0">
          <a:noAutofit/>
        </a:bodyPr>
        <a:lstStyle/>
        <a:p>
          <a:pPr lvl="0" algn="ctr" defTabSz="1466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GB" sz="3300" kern="1200">
            <a:latin typeface="Tahoma" charset="0"/>
            <a:ea typeface="Tahoma" charset="0"/>
            <a:cs typeface="Tahoma" charset="0"/>
          </a:endParaRPr>
        </a:p>
      </dsp:txBody>
      <dsp:txXfrm>
        <a:off x="3021250" y="2383119"/>
        <a:ext cx="1160665" cy="720655"/>
      </dsp:txXfrm>
    </dsp:sp>
    <dsp:sp modelId="{67A20774-872C-B847-97A6-105037E6EDF3}">
      <dsp:nvSpPr>
        <dsp:cNvPr id="0" name=""/>
        <dsp:cNvSpPr/>
      </dsp:nvSpPr>
      <dsp:spPr>
        <a:xfrm>
          <a:off x="4146946" y="1285992"/>
          <a:ext cx="1205507" cy="765497"/>
        </a:xfrm>
        <a:prstGeom prst="roundRect">
          <a:avLst>
            <a:gd name="adj" fmla="val 10000"/>
          </a:avLst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tint val="100000"/>
                <a:shade val="100000"/>
                <a:satMod val="130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tint val="50000"/>
                <a:shade val="100000"/>
                <a:satMod val="350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19AE78DB-9D2D-6749-88A6-B48F145079B2}">
      <dsp:nvSpPr>
        <dsp:cNvPr id="0" name=""/>
        <dsp:cNvSpPr/>
      </dsp:nvSpPr>
      <dsp:spPr>
        <a:xfrm>
          <a:off x="4280892" y="1413240"/>
          <a:ext cx="1205507" cy="765497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9525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1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68580" tIns="68580" rIns="68580" bIns="68580" numCol="1" spcCol="1270" anchor="ctr" anchorCtr="0">
          <a:noAutofit/>
        </a:bodyPr>
        <a:lstStyle/>
        <a:p>
          <a:pPr lvl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GB" sz="1800" kern="1200">
            <a:latin typeface="Tahoma" charset="0"/>
            <a:ea typeface="Tahoma" charset="0"/>
            <a:cs typeface="Tahoma" charset="0"/>
          </a:endParaRPr>
        </a:p>
      </dsp:txBody>
      <dsp:txXfrm>
        <a:off x="4303313" y="1435661"/>
        <a:ext cx="1160665" cy="7206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1">
  <dgm:title val=""/>
  <dgm:desc val=""/>
  <dgm:catLst>
    <dgm:cat type="hierarchy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hierChild1">
    <dgm:varLst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primFontSz" for="des" ptType="node" op="equ" val="65"/>
      <dgm:constr type="w" for="des" forName="composite" refType="w"/>
      <dgm:constr type="h" for="des" forName="composite" refType="w" refFor="des" refForName="composite" fact="0.667"/>
      <dgm:constr type="w" for="des" forName="composite2" refType="w" refFor="des" refForName="composite"/>
      <dgm:constr type="h" for="des" forName="composite2" refType="h" refFor="des" refForName="composite"/>
      <dgm:constr type="w" for="des" forName="composite3" refType="w" refFor="des" refForName="composite"/>
      <dgm:constr type="h" for="des" forName="composite3" refType="h" refFor="des" refForName="composite"/>
      <dgm:constr type="w" for="des" forName="composite4" refType="w" refFor="des" refForName="composite"/>
      <dgm:constr type="h" for="des" forName="composite4" refType="h" refFor="des" refForName="composite"/>
      <dgm:constr type="w" for="des" forName="composite5" refType="w" refFor="des" refForName="composite"/>
      <dgm:constr type="h" for="des" forName="composite5" refType="h" refFor="des" refForName="composite"/>
      <dgm:constr type="sibSp" refType="w" refFor="des" refForName="composite" fact="0.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p" for="des" forName="hierRoot1" refType="h" refFor="des" refForName="composite" fact="0.25"/>
      <dgm:constr type="sp" for="des" forName="hierRoot2" refType="sp" refFor="des" refForName="hierRoot1"/>
      <dgm:constr type="sp" for="des" forName="hierRoot3" refType="sp" refFor="des" refForName="hierRoot1"/>
      <dgm:constr type="sp" for="des" forName="hierRoot4" refType="sp" refFor="des" refForName="hierRoot1"/>
      <dgm:constr type="sp" for="des" forName="hierRoot5" refType="sp" refFor="des" refForName="hierRoot1"/>
    </dgm:constrLst>
    <dgm:ruleLst/>
    <dgm:forEach name="Name3" axis="ch">
      <dgm:forEach name="Name4" axis="self" ptType="node">
        <dgm:layoutNode name="hierRoot1">
          <dgm:alg type="hierRoot"/>
          <dgm:shape xmlns:r="http://schemas.openxmlformats.org/officeDocument/2006/relationships" r:blip="">
            <dgm:adjLst/>
          </dgm:shape>
          <dgm:presOf/>
          <dgm:constrLst>
            <dgm:constr type="bendDist" for="des" ptType="parTrans" refType="sp" fact="0.5"/>
          </dgm:constrLst>
          <dgm:ruleLst/>
          <dgm:layoutNode name="composite">
            <dgm:alg type="composite"/>
            <dgm:shape xmlns:r="http://schemas.openxmlformats.org/officeDocument/2006/relationships" r:blip="">
              <dgm:adjLst/>
            </dgm:shape>
            <dgm:presOf/>
            <dgm:constrLst>
              <dgm:constr type="w" for="ch" forName="background" refType="w" fact="0.9"/>
              <dgm:constr type="h" for="ch" forName="background" refType="w" refFor="ch" refForName="background" fact="0.635"/>
              <dgm:constr type="t" for="ch" forName="background"/>
              <dgm:constr type="l" for="ch" forName="background"/>
              <dgm:constr type="w" for="ch" forName="text" refType="w" fact="0.9"/>
              <dgm:constr type="h" for="ch" forName="text" refType="w" refFor="ch" refForName="text" fact="0.635"/>
              <dgm:constr type="t" for="ch" forName="text" refType="w" fact="0.095"/>
              <dgm:constr type="l" for="ch" forName="text" refType="w" fact="0.1"/>
            </dgm:constrLst>
            <dgm:ruleLst/>
            <dgm:layoutNode name="background" styleLbl="node0" moveWith="text">
              <dgm:alg type="sp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/>
              <dgm:constrLst/>
              <dgm:ruleLst/>
            </dgm:layoutNode>
            <dgm:layoutNode name="text" styleLbl="fgAcc0">
              <dgm:varLst>
                <dgm:chPref val="3"/>
              </dgm:varLst>
              <dgm:alg type="tx"/>
              <dgm:shape xmlns:r="http://schemas.openxmlformats.org/officeDocument/2006/relationships" type="roundRect" r:blip="">
                <dgm:adjLst>
                  <dgm:adj idx="1" val="0.1"/>
                </dgm:adjLst>
              </dgm:shape>
              <dgm:presOf axis="self"/>
              <dgm:constrLst>
                <dgm:constr type="tMarg" refType="primFontSz" fact="0.3"/>
                <dgm:constr type="bMarg" refType="primFontSz" fact="0.3"/>
                <dgm:constr type="lMarg" refType="primFontSz" fact="0.3"/>
                <dgm:constr type="rMarg" refType="primFontSz" fact="0.3"/>
              </dgm:constrLst>
              <dgm:ruleLst>
                <dgm:rule type="primFontSz" val="5" fact="NaN" max="NaN"/>
              </dgm:ruleLst>
            </dgm:layoutNode>
          </dgm:layoutNode>
          <dgm:layoutNode name="hierChild2">
            <dgm:choose name="Name5">
              <dgm:if name="Name6" func="var" arg="dir" op="equ" val="norm">
                <dgm:alg type="hierChild">
                  <dgm:param type="linDir" val="fromL"/>
                </dgm:alg>
              </dgm:if>
              <dgm:else name="Name7">
                <dgm:alg type="hierChild">
                  <dgm:param type="linDir" val="from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Name8" axis="ch">
              <dgm:forEach name="Name9" axis="self" ptType="parTrans" cnt="1">
                <dgm:layoutNode name="Name10">
                  <dgm:alg type="conn">
                    <dgm:param type="dim" val="1D"/>
                    <dgm:param type="endSty" val="noArr"/>
                    <dgm:param type="connRout" val="bend"/>
                    <dgm:param type="bendPt" val="end"/>
                    <dgm:param type="begPts" val="bCtr"/>
                    <dgm:param type="endPts" val="tCtr"/>
                    <dgm:param type="srcNode" val="background"/>
                    <dgm:param type="dstNode" val="background2"/>
                  </dgm:alg>
                  <dgm:shape xmlns:r="http://schemas.openxmlformats.org/officeDocument/2006/relationships" type="conn" r:blip="" zOrderOff="-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forEach name="Name11" axis="self" ptType="node">
                <dgm:layoutNode name="hierRoot2">
                  <dgm:alg type="hierRoot"/>
                  <dgm:shape xmlns:r="http://schemas.openxmlformats.org/officeDocument/2006/relationships" r:blip="">
                    <dgm:adjLst/>
                  </dgm:shape>
                  <dgm:presOf/>
                  <dgm:constrLst>
                    <dgm:constr type="bendDist" for="des" ptType="parTrans" refType="sp" fact="0.5"/>
                  </dgm:constrLst>
                  <dgm:ruleLst/>
                  <dgm:layoutNode name="composite2">
                    <dgm:alg type="composite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background2" refType="w" fact="0.9"/>
                      <dgm:constr type="h" for="ch" forName="background2" refType="w" refFor="ch" refForName="background2" fact="0.635"/>
                      <dgm:constr type="t" for="ch" forName="background2"/>
                      <dgm:constr type="l" for="ch" forName="background2"/>
                      <dgm:constr type="w" for="ch" forName="text2" refType="w" fact="0.9"/>
                      <dgm:constr type="h" for="ch" forName="text2" refType="w" refFor="ch" refForName="text2" fact="0.635"/>
                      <dgm:constr type="t" for="ch" forName="text2" refType="w" fact="0.095"/>
                      <dgm:constr type="l" for="ch" forName="text2" refType="w" fact="0.1"/>
                    </dgm:constrLst>
                    <dgm:ruleLst/>
                    <dgm:layoutNode name="background2" moveWith="text2">
                      <dgm:alg type="sp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/>
                      <dgm:constrLst/>
                      <dgm:ruleLst/>
                    </dgm:layoutNode>
                    <dgm:layoutNode name="text2" styleLbl="fgAcc2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</dgm:layoutNode>
                  <dgm:layoutNode name="hierChild3">
                    <dgm:choose name="Name12">
                      <dgm:if name="Name13" func="var" arg="dir" op="equ" val="norm">
                        <dgm:alg type="hierChild">
                          <dgm:param type="linDir" val="fromL"/>
                        </dgm:alg>
                      </dgm:if>
                      <dgm:else name="Name14">
                        <dgm:alg type="hierChild">
                          <dgm:param type="linDir" val="from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15" axis="ch">
                      <dgm:forEach name="Name16" axis="self" ptType="parTrans" cnt="1">
                        <dgm:layoutNode name="Name17">
                          <dgm:alg type="conn">
                            <dgm:param type="dim" val="1D"/>
                            <dgm:param type="endSty" val="noArr"/>
                            <dgm:param type="connRout" val="bend"/>
                            <dgm:param type="bendPt" val="end"/>
                            <dgm:param type="begPts" val="bCtr"/>
                            <dgm:param type="endPts" val="tCtr"/>
                            <dgm:param type="srcNode" val="background2"/>
                            <dgm:param type="dstNode" val="background3"/>
                          </dgm:alg>
                          <dgm:shape xmlns:r="http://schemas.openxmlformats.org/officeDocument/2006/relationships" type="conn" r:blip="" zOrderOff="-999">
                            <dgm:adjLst/>
                          </dgm:shape>
                          <dgm:presOf axis="self"/>
                          <dgm:constrLst>
                            <dgm:constr type="begPad"/>
                            <dgm:constr type="endPad"/>
                          </dgm:constrLst>
                          <dgm:ruleLst/>
                        </dgm:layoutNode>
                      </dgm:forEach>
                      <dgm:forEach name="Name18" axis="self" ptType="node">
                        <dgm:layoutNode name="hierRoot3">
                          <dgm:alg type="hierRoot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bendDist" for="des" ptType="parTrans" refType="sp" fact="0.5"/>
                          </dgm:constrLst>
                          <dgm:ruleLst/>
                          <dgm:layoutNode name="composite3">
                            <dgm:alg type="composite"/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w" for="ch" forName="background3" refType="w" fact="0.9"/>
                              <dgm:constr type="h" for="ch" forName="background3" refType="w" refFor="ch" refForName="background3" fact="0.635"/>
                              <dgm:constr type="t" for="ch" forName="background3"/>
                              <dgm:constr type="l" for="ch" forName="background3"/>
                              <dgm:constr type="w" for="ch" forName="text3" refType="w" fact="0.9"/>
                              <dgm:constr type="h" for="ch" forName="text3" refType="w" refFor="ch" refForName="text3" fact="0.635"/>
                              <dgm:constr type="t" for="ch" forName="text3" refType="w" fact="0.095"/>
                              <dgm:constr type="l" for="ch" forName="text3" refType="w" fact="0.1"/>
                            </dgm:constrLst>
                            <dgm:ruleLst/>
                            <dgm:layoutNode name="background3" moveWith="text3">
                              <dgm:alg type="sp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/>
                              <dgm:constrLst/>
                              <dgm:ruleLst/>
                            </dgm:layoutNode>
                            <dgm:layoutNode name="text3" styleLbl="fgAcc3">
                              <dgm:varLst>
                                <dgm:chPref val="3"/>
                              </dgm:varLst>
                              <dgm:alg type="tx"/>
                              <dgm:shape xmlns:r="http://schemas.openxmlformats.org/officeDocument/2006/relationships" type="roundRect" r:blip="">
                                <dgm:adjLst>
                                  <dgm:adj idx="1" val="0.1"/>
                                </dgm:adjLst>
                              </dgm:shape>
                              <dgm:presOf axis="self"/>
                              <dgm:constrLst>
                                <dgm:constr type="tMarg" refType="primFontSz" fact="0.3"/>
                                <dgm:constr type="bMarg" refType="primFontSz" fact="0.3"/>
                                <dgm:constr type="lMarg" refType="primFontSz" fact="0.3"/>
                                <dgm:constr type="rMarg" refType="primFontSz" fact="0.3"/>
                              </dgm:constrLst>
                              <dgm:ruleLst>
                                <dgm:rule type="primFontSz" val="5" fact="NaN" max="NaN"/>
                              </dgm:ruleLst>
                            </dgm:layoutNode>
                          </dgm:layoutNode>
                          <dgm:layoutNode name="hierChild4">
                            <dgm:choose name="Name19">
                              <dgm:if name="Name20" func="var" arg="dir" op="equ" val="norm">
                                <dgm:alg type="hierChild">
                                  <dgm:param type="linDir" val="fromL"/>
                                </dgm:alg>
                              </dgm:if>
                              <dgm:else name="Name21">
                                <dgm:alg type="hierChild">
                                  <dgm:param type="linDir" val="fromR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/>
                            <dgm:forEach name="repeat" axis="ch">
                              <dgm:forEach name="Name22" axis="self" ptType="parTrans" cnt="1">
                                <dgm:layoutNode name="Name23">
                                  <dgm:choose name="Name24">
                                    <dgm:if name="Name25" axis="self" func="depth" op="lte" val="4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3"/>
                                        <dgm:param type="dstNode" val="background4"/>
                                      </dgm:alg>
                                    </dgm:if>
                                    <dgm:else name="Name26">
                                      <dgm:alg type="conn">
                                        <dgm:param type="dim" val="1D"/>
                                        <dgm:param type="endSty" val="noArr"/>
                                        <dgm:param type="connRout" val="bend"/>
                                        <dgm:param type="bendPt" val="end"/>
                                        <dgm:param type="begPts" val="bCtr"/>
                                        <dgm:param type="endPts" val="tCtr"/>
                                        <dgm:param type="srcNode" val="background4"/>
                                        <dgm:param type="dstNode" val="background4"/>
                                      </dgm:alg>
                                    </dgm:else>
                                  </dgm:choose>
                                  <dgm:shape xmlns:r="http://schemas.openxmlformats.org/officeDocument/2006/relationships" type="conn" r:blip="" zOrderOff="-999">
                                    <dgm:adjLst/>
                                  </dgm:shape>
                                  <dgm:presOf axis="self"/>
                                  <dgm:constrLst>
                                    <dgm:constr type="begPad"/>
                                    <dgm:constr type="endPad"/>
                                  </dgm:constrLst>
                                  <dgm:ruleLst/>
                                </dgm:layoutNode>
                              </dgm:forEach>
                              <dgm:forEach name="Name27" axis="self" ptType="node">
                                <dgm:layoutNode name="hierRoot4">
                                  <dgm:alg type="hierRoot"/>
                                  <dgm:shape xmlns:r="http://schemas.openxmlformats.org/officeDocument/2006/relationships" r:blip="">
                                    <dgm:adjLst/>
                                  </dgm:shape>
                                  <dgm:presOf/>
                                  <dgm:constrLst>
                                    <dgm:constr type="bendDist" for="des" ptType="parTrans" refType="sp" fact="0.5"/>
                                  </dgm:constrLst>
                                  <dgm:ruleLst/>
                                  <dgm:layoutNode name="composite4">
                                    <dgm:alg type="composite"/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>
                                      <dgm:constr type="w" for="ch" forName="background4" refType="w" fact="0.9"/>
                                      <dgm:constr type="h" for="ch" forName="background4" refType="w" refFor="ch" refForName="background4" fact="0.635"/>
                                      <dgm:constr type="t" for="ch" forName="background4"/>
                                      <dgm:constr type="l" for="ch" forName="background4"/>
                                      <dgm:constr type="w" for="ch" forName="text4" refType="w" fact="0.9"/>
                                      <dgm:constr type="h" for="ch" forName="text4" refType="w" refFor="ch" refForName="text4" fact="0.635"/>
                                      <dgm:constr type="t" for="ch" forName="text4" refType="w" fact="0.095"/>
                                      <dgm:constr type="l" for="ch" forName="text4" refType="w" fact="0.1"/>
                                    </dgm:constrLst>
                                    <dgm:ruleLst/>
                                    <dgm:layoutNode name="background4" moveWith="text4">
                                      <dgm:alg type="sp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/>
                                      <dgm:constrLst/>
                                      <dgm:ruleLst/>
                                    </dgm:layoutNode>
                                    <dgm:layoutNode name="text4" styleLbl="fgAcc4">
                                      <dgm:varLst>
                                        <dgm:chPref val="3"/>
                                      </dgm:varLst>
                                      <dgm:alg type="tx"/>
                                      <dgm:shape xmlns:r="http://schemas.openxmlformats.org/officeDocument/2006/relationships" type="roundRect" r:blip="">
                                        <dgm:adjLst>
                                          <dgm:adj idx="1" val="0.1"/>
                                        </dgm:adjLst>
                                      </dgm:shape>
                                      <dgm:presOf axis="self"/>
                                      <dgm:constrLst>
                                        <dgm:constr type="tMarg" refType="primFontSz" fact="0.3"/>
                                        <dgm:constr type="bMarg" refType="primFontSz" fact="0.3"/>
                                        <dgm:constr type="lMarg" refType="primFontSz" fact="0.3"/>
                                        <dgm:constr type="rMarg" refType="primFontSz" fact="0.3"/>
                                      </dgm:constrLst>
                                      <dgm:ruleLst>
                                        <dgm:rule type="primFontSz" val="5" fact="NaN" max="NaN"/>
                                      </dgm:ruleLst>
                                    </dgm:layoutNode>
                                  </dgm:layoutNode>
                                  <dgm:layoutNode name="hierChild5">
                                    <dgm:choose name="Name28">
                                      <dgm:if name="Name29" func="var" arg="dir" op="equ" val="norm">
                                        <dgm:alg type="hierChild">
                                          <dgm:param type="linDir" val="fromL"/>
                                        </dgm:alg>
                                      </dgm:if>
                                      <dgm:else name="Name30">
                                        <dgm:alg type="hierChild">
                                          <dgm:param type="linDir" val="fromR"/>
                                        </dgm:alg>
                                      </dgm:else>
                                    </dgm:choose>
                                    <dgm:shape xmlns:r="http://schemas.openxmlformats.org/officeDocument/2006/relationships" r:blip="">
                                      <dgm:adjLst/>
                                    </dgm:shape>
                                    <dgm:presOf/>
                                    <dgm:constrLst/>
                                    <dgm:ruleLst/>
                                    <dgm:forEach name="Name31" ref="repeat"/>
                                  </dgm:layoutNode>
                                </dgm:layoutNode>
                              </dgm:forEach>
                            </dgm:forEach>
                          </dgm:layoutNode>
                        </dgm:layoutNode>
                      </dgm:forEach>
                    </dgm:forEach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4">
  <dgm:title val=""/>
  <dgm:desc val=""/>
  <dgm:catLst>
    <dgm:cat type="simple" pri="104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57</Words>
  <Characters>331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JWS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6</cp:revision>
  <cp:lastPrinted>2017-02-08T19:56:00Z</cp:lastPrinted>
  <dcterms:created xsi:type="dcterms:W3CDTF">2017-02-03T11:26:00Z</dcterms:created>
  <dcterms:modified xsi:type="dcterms:W3CDTF">2017-02-08T20:02:00Z</dcterms:modified>
</cp:coreProperties>
</file>